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8F65" w14:textId="058EFC58" w:rsidR="00A92AA3" w:rsidRDefault="00351544" w:rsidP="007A2165">
      <w:pPr>
        <w:spacing w:after="0" w:line="203" w:lineRule="exact"/>
        <w:ind w:left="86" w:right="-14"/>
        <w:rPr>
          <w:rFonts w:ascii="Arial" w:hAnsi="Arial" w:cs="Arial"/>
          <w:sz w:val="14"/>
          <w:szCs w:val="20"/>
        </w:rPr>
      </w:pPr>
      <w:r>
        <w:rPr>
          <w:rFonts w:ascii="Arial" w:eastAsia="Arial" w:hAnsi="Arial" w:cs="Arial"/>
          <w:b/>
          <w:bCs/>
          <w:color w:val="354051"/>
          <w:position w:val="-1"/>
          <w:sz w:val="19"/>
          <w:szCs w:val="19"/>
        </w:rPr>
        <w:t xml:space="preserve"> </w:t>
      </w:r>
      <w:r w:rsidR="004D3C1A">
        <w:rPr>
          <w:rFonts w:ascii="Arial" w:eastAsia="Arial" w:hAnsi="Arial" w:cs="Arial"/>
          <w:b/>
          <w:bCs/>
          <w:color w:val="354051"/>
          <w:position w:val="-1"/>
          <w:sz w:val="20"/>
          <w:szCs w:val="20"/>
        </w:rPr>
        <w:t>Customer Supply Order Form</w:t>
      </w:r>
      <w:r w:rsidR="00D3184B">
        <w:rPr>
          <w:rFonts w:ascii="Arial" w:eastAsia="Arial" w:hAnsi="Arial" w:cs="Arial"/>
          <w:b/>
          <w:bCs/>
          <w:color w:val="354051"/>
          <w:position w:val="-1"/>
          <w:sz w:val="20"/>
          <w:szCs w:val="20"/>
        </w:rPr>
        <w:t xml:space="preserve"> </w:t>
      </w:r>
      <w:r w:rsidR="008B07C6" w:rsidRPr="009E5587">
        <w:rPr>
          <w:rFonts w:ascii="Arial" w:hAnsi="Arial" w:cs="Arial"/>
          <w:sz w:val="14"/>
          <w:szCs w:val="20"/>
        </w:rPr>
        <w:t>PCDs</w:t>
      </w:r>
      <w:r w:rsidR="00D3184B">
        <w:rPr>
          <w:rFonts w:ascii="Arial" w:hAnsi="Arial" w:cs="Arial"/>
          <w:sz w:val="14"/>
          <w:szCs w:val="20"/>
        </w:rPr>
        <w:t xml:space="preserve"> and Testpacks</w:t>
      </w:r>
      <w:r w:rsidR="00A92AA3">
        <w:rPr>
          <w:rFonts w:ascii="Arial" w:hAnsi="Arial" w:cs="Arial"/>
          <w:sz w:val="14"/>
          <w:szCs w:val="20"/>
        </w:rPr>
        <w:t xml:space="preserve"> (TPs)</w:t>
      </w:r>
      <w:r w:rsidR="008B07C6" w:rsidRPr="009E5587">
        <w:rPr>
          <w:rFonts w:ascii="Arial" w:hAnsi="Arial" w:cs="Arial"/>
          <w:sz w:val="14"/>
          <w:szCs w:val="20"/>
        </w:rPr>
        <w:t xml:space="preserve"> serve to provide biological monitors for the terminal sterilization of single use devices processed in a manufacturing setting. These </w:t>
      </w:r>
      <w:r w:rsidR="00D3184B">
        <w:rPr>
          <w:rFonts w:ascii="Arial" w:hAnsi="Arial" w:cs="Arial"/>
          <w:sz w:val="14"/>
          <w:szCs w:val="20"/>
        </w:rPr>
        <w:t>devices</w:t>
      </w:r>
      <w:r w:rsidR="00D3184B" w:rsidRPr="009E5587">
        <w:rPr>
          <w:rFonts w:ascii="Arial" w:hAnsi="Arial" w:cs="Arial"/>
          <w:sz w:val="14"/>
          <w:szCs w:val="20"/>
        </w:rPr>
        <w:t xml:space="preserve"> </w:t>
      </w:r>
      <w:r w:rsidR="008B07C6" w:rsidRPr="009E5587">
        <w:rPr>
          <w:rFonts w:ascii="Arial" w:hAnsi="Arial" w:cs="Arial"/>
          <w:sz w:val="14"/>
          <w:szCs w:val="20"/>
        </w:rPr>
        <w:t>are not intended to monitor sterilization processes used in health care facilities.</w:t>
      </w:r>
      <w:r w:rsidR="001A5074">
        <w:rPr>
          <w:rFonts w:ascii="Arial" w:hAnsi="Arial" w:cs="Arial"/>
          <w:sz w:val="14"/>
          <w:szCs w:val="20"/>
        </w:rPr>
        <w:t xml:space="preserve">                                                     </w:t>
      </w:r>
      <w:r w:rsidR="00E77354">
        <w:rPr>
          <w:rFonts w:ascii="Arial" w:hAnsi="Arial" w:cs="Arial"/>
          <w:sz w:val="14"/>
          <w:szCs w:val="20"/>
        </w:rPr>
        <w:t xml:space="preserve">  </w:t>
      </w:r>
      <w:r w:rsidR="001A5074">
        <w:rPr>
          <w:rFonts w:ascii="Arial" w:hAnsi="Arial" w:cs="Arial"/>
          <w:sz w:val="14"/>
          <w:szCs w:val="20"/>
        </w:rPr>
        <w:t xml:space="preserve">                               </w:t>
      </w:r>
    </w:p>
    <w:p w14:paraId="433D1897" w14:textId="77777777" w:rsidR="00A92AA3" w:rsidRPr="007A2165" w:rsidRDefault="00A92AA3" w:rsidP="007A2165">
      <w:pPr>
        <w:spacing w:after="0" w:line="203" w:lineRule="exact"/>
        <w:ind w:left="86" w:right="-14"/>
        <w:rPr>
          <w:rFonts w:ascii="Arial" w:eastAsia="Arial" w:hAnsi="Arial" w:cs="Arial"/>
          <w:b/>
          <w:bCs/>
          <w:color w:val="354051"/>
          <w:position w:val="-1"/>
          <w:sz w:val="10"/>
          <w:szCs w:val="10"/>
        </w:rPr>
      </w:pPr>
    </w:p>
    <w:p w14:paraId="19E53F49" w14:textId="4DE20C47" w:rsidR="00A92AA3" w:rsidRDefault="00FD5A25" w:rsidP="007A2165">
      <w:pPr>
        <w:spacing w:after="0" w:line="203" w:lineRule="exact"/>
        <w:ind w:left="86" w:right="-14"/>
        <w:rPr>
          <w:rStyle w:val="Hyperlink"/>
          <w:b/>
          <w:sz w:val="24"/>
          <w:szCs w:val="28"/>
        </w:rPr>
      </w:pPr>
      <w:r w:rsidRPr="007A2165">
        <w:rPr>
          <w:rFonts w:ascii="Arial" w:eastAsia="Arial" w:hAnsi="Arial" w:cs="Arial"/>
          <w:b/>
          <w:bCs/>
          <w:color w:val="354051"/>
          <w:position w:val="-1"/>
          <w:sz w:val="16"/>
          <w:szCs w:val="16"/>
        </w:rPr>
        <w:t xml:space="preserve">Submit </w:t>
      </w:r>
      <w:r w:rsidR="00C647DA" w:rsidRPr="007A2165">
        <w:rPr>
          <w:rFonts w:ascii="Arial" w:eastAsia="Arial" w:hAnsi="Arial" w:cs="Arial"/>
          <w:b/>
          <w:bCs/>
          <w:color w:val="354051"/>
          <w:position w:val="-1"/>
          <w:sz w:val="16"/>
          <w:szCs w:val="16"/>
        </w:rPr>
        <w:t>Requests to:</w:t>
      </w:r>
      <w:r w:rsidR="00C647DA" w:rsidRPr="007A2165">
        <w:rPr>
          <w:rFonts w:ascii="Arial" w:eastAsia="Arial" w:hAnsi="Arial" w:cs="Arial"/>
          <w:b/>
          <w:bCs/>
          <w:color w:val="354051"/>
          <w:spacing w:val="50"/>
          <w:position w:val="-1"/>
          <w:sz w:val="16"/>
          <w:szCs w:val="16"/>
        </w:rPr>
        <w:t xml:space="preserve"> </w:t>
      </w:r>
      <w:r w:rsidR="004D3C1A" w:rsidRPr="007A2165">
        <w:rPr>
          <w:rStyle w:val="Hyperlink"/>
          <w:b/>
          <w:sz w:val="28"/>
          <w:szCs w:val="28"/>
        </w:rPr>
        <w:t xml:space="preserve"> </w:t>
      </w:r>
      <w:r w:rsidR="004D3D03" w:rsidRPr="007A2165">
        <w:rPr>
          <w:rStyle w:val="Hyperlink"/>
          <w:b/>
          <w:sz w:val="24"/>
          <w:szCs w:val="28"/>
        </w:rPr>
        <w:t xml:space="preserve"> </w:t>
      </w:r>
      <w:hyperlink r:id="rId7" w:history="1">
        <w:r w:rsidR="00A92AA3" w:rsidRPr="007A2165">
          <w:rPr>
            <w:rStyle w:val="Hyperlink"/>
            <w:b/>
            <w:sz w:val="24"/>
            <w:szCs w:val="28"/>
          </w:rPr>
          <w:t>EOSupplies@nelsonlabs.com</w:t>
        </w:r>
      </w:hyperlink>
    </w:p>
    <w:p w14:paraId="6080AD68" w14:textId="77777777" w:rsidR="005F3021" w:rsidRPr="007A2165" w:rsidRDefault="005F3021" w:rsidP="007A2165">
      <w:pPr>
        <w:spacing w:after="0" w:line="203" w:lineRule="exact"/>
        <w:ind w:left="86" w:right="-14"/>
        <w:rPr>
          <w:rStyle w:val="Hyperlink"/>
          <w:b/>
          <w:sz w:val="4"/>
          <w:szCs w:val="4"/>
        </w:rPr>
      </w:pPr>
    </w:p>
    <w:p w14:paraId="34A5A603" w14:textId="330EE74C" w:rsidR="00C647DA" w:rsidRPr="00D64C37" w:rsidRDefault="00A92AA3" w:rsidP="0019163C">
      <w:pPr>
        <w:tabs>
          <w:tab w:val="left" w:pos="5310"/>
        </w:tabs>
        <w:spacing w:after="0" w:line="240" w:lineRule="auto"/>
        <w:ind w:left="90" w:right="-72"/>
        <w:rPr>
          <w:rFonts w:ascii="Arial" w:hAnsi="Arial" w:cs="Arial"/>
          <w:sz w:val="13"/>
          <w:szCs w:val="13"/>
        </w:rPr>
      </w:pPr>
      <w:r w:rsidRPr="006A4ECF">
        <w:rPr>
          <w:rFonts w:ascii="Arial" w:eastAsia="Arial" w:hAnsi="Arial" w:cs="Arial"/>
          <w:b/>
          <w:bCs/>
          <w:color w:val="354051"/>
          <w:position w:val="-1"/>
          <w:sz w:val="18"/>
          <w:szCs w:val="18"/>
        </w:rPr>
        <w:t>Ship To Information</w:t>
      </w:r>
      <w:r w:rsidRPr="00D64C37" w:rsidDel="00A92AA3">
        <w:rPr>
          <w:rFonts w:ascii="Arial" w:eastAsia="Arial" w:hAnsi="Arial" w:cs="Arial"/>
          <w:b/>
          <w:bCs/>
          <w:color w:val="354051"/>
          <w:position w:val="-1"/>
          <w:sz w:val="13"/>
          <w:szCs w:val="13"/>
        </w:rPr>
        <w:t xml:space="preserve"> </w:t>
      </w:r>
      <w:r w:rsidR="00C647DA" w:rsidRPr="00D64C37">
        <w:rPr>
          <w:rFonts w:ascii="Arial" w:eastAsia="Arial" w:hAnsi="Arial" w:cs="Arial"/>
          <w:b/>
          <w:bCs/>
          <w:color w:val="354051"/>
          <w:position w:val="-1"/>
          <w:sz w:val="13"/>
          <w:szCs w:val="13"/>
        </w:rPr>
        <w:tab/>
      </w:r>
      <w:r w:rsidRPr="006A4ECF">
        <w:rPr>
          <w:rFonts w:ascii="Arial" w:eastAsia="Arial" w:hAnsi="Arial" w:cs="Arial"/>
          <w:b/>
          <w:bCs/>
          <w:color w:val="354051"/>
          <w:position w:val="-1"/>
          <w:sz w:val="18"/>
          <w:szCs w:val="18"/>
        </w:rPr>
        <w:t>Billing Information</w:t>
      </w:r>
      <w:r w:rsidRPr="006A4ECF">
        <w:rPr>
          <w:rFonts w:ascii="Arial" w:eastAsia="Arial" w:hAnsi="Arial" w:cs="Arial"/>
          <w:color w:val="354051"/>
          <w:sz w:val="18"/>
          <w:szCs w:val="18"/>
        </w:rPr>
        <w:t xml:space="preserve">    (Sponsor Detail</w:t>
      </w:r>
      <w:r>
        <w:rPr>
          <w:rFonts w:ascii="Arial" w:eastAsia="Arial" w:hAnsi="Arial" w:cs="Arial"/>
          <w:color w:val="354051"/>
          <w:sz w:val="18"/>
          <w:szCs w:val="18"/>
        </w:rPr>
        <w:t>)</w:t>
      </w:r>
      <w:r>
        <w:rPr>
          <w:rFonts w:ascii="Arial" w:hAnsi="Arial" w:cs="Arial"/>
          <w:sz w:val="13"/>
          <w:szCs w:val="13"/>
        </w:rPr>
        <w:t xml:space="preserve">                          </w:t>
      </w:r>
      <w:r w:rsidRPr="00D64C37">
        <w:rPr>
          <w:rFonts w:ascii="Arial" w:hAnsi="Arial" w:cs="Arial"/>
          <w:sz w:val="13"/>
          <w:szCs w:val="13"/>
        </w:rPr>
        <w:t xml:space="preserve">      </w:t>
      </w:r>
      <w:bookmarkStart w:id="0" w:name="_GoBack"/>
      <w:r w:rsidR="00C10770" w:rsidRPr="00C10770">
        <w:rPr>
          <w:rFonts w:ascii="Arial" w:hAnsi="Arial" w:cs="Arial"/>
          <w:sz w:val="15"/>
          <w:szCs w:val="1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10770" w:rsidRPr="00C10770">
        <w:rPr>
          <w:rFonts w:ascii="Arial" w:hAnsi="Arial" w:cs="Arial"/>
          <w:sz w:val="15"/>
          <w:szCs w:val="15"/>
        </w:rPr>
        <w:instrText xml:space="preserve"> FORMCHECKBOX </w:instrText>
      </w:r>
      <w:r w:rsidR="00967323">
        <w:rPr>
          <w:rFonts w:ascii="Arial" w:hAnsi="Arial" w:cs="Arial"/>
          <w:sz w:val="15"/>
          <w:szCs w:val="15"/>
        </w:rPr>
      </w:r>
      <w:r w:rsidR="00967323">
        <w:rPr>
          <w:rFonts w:ascii="Arial" w:hAnsi="Arial" w:cs="Arial"/>
          <w:sz w:val="15"/>
          <w:szCs w:val="15"/>
        </w:rPr>
        <w:fldChar w:fldCharType="separate"/>
      </w:r>
      <w:r w:rsidR="00C10770" w:rsidRPr="00C10770">
        <w:rPr>
          <w:rFonts w:ascii="Arial" w:hAnsi="Arial" w:cs="Arial"/>
          <w:sz w:val="15"/>
          <w:szCs w:val="15"/>
        </w:rPr>
        <w:fldChar w:fldCharType="end"/>
      </w:r>
      <w:bookmarkEnd w:id="1"/>
      <w:bookmarkEnd w:id="0"/>
      <w:r w:rsidR="00C647DA" w:rsidRPr="00C10770">
        <w:rPr>
          <w:rFonts w:ascii="Arial" w:hAnsi="Arial" w:cs="Arial"/>
          <w:sz w:val="15"/>
          <w:szCs w:val="15"/>
        </w:rPr>
        <w:t xml:space="preserve"> </w:t>
      </w:r>
      <w:r w:rsidR="00C647DA" w:rsidRPr="00D64C37">
        <w:rPr>
          <w:rFonts w:ascii="Arial" w:hAnsi="Arial" w:cs="Arial"/>
          <w:sz w:val="13"/>
          <w:szCs w:val="13"/>
        </w:rPr>
        <w:t xml:space="preserve"> </w:t>
      </w:r>
      <w:r w:rsidR="00C647DA" w:rsidRPr="00D64C37">
        <w:rPr>
          <w:rFonts w:ascii="Arial" w:eastAsia="Arial" w:hAnsi="Arial" w:cs="Arial"/>
          <w:color w:val="354051"/>
          <w:sz w:val="13"/>
          <w:szCs w:val="13"/>
        </w:rPr>
        <w:t xml:space="preserve">Same as </w:t>
      </w:r>
      <w:r>
        <w:rPr>
          <w:rFonts w:ascii="Arial" w:eastAsia="Arial" w:hAnsi="Arial" w:cs="Arial"/>
          <w:color w:val="354051"/>
          <w:sz w:val="13"/>
          <w:szCs w:val="13"/>
        </w:rPr>
        <w:t>Shipping</w:t>
      </w:r>
    </w:p>
    <w:tbl>
      <w:tblPr>
        <w:tblStyle w:val="TableGrid"/>
        <w:tblW w:w="10836" w:type="dxa"/>
        <w:tblInd w:w="198" w:type="dxa"/>
        <w:tblLook w:val="04A0" w:firstRow="1" w:lastRow="0" w:firstColumn="1" w:lastColumn="0" w:noHBand="0" w:noVBand="1"/>
      </w:tblPr>
      <w:tblGrid>
        <w:gridCol w:w="1071"/>
        <w:gridCol w:w="602"/>
        <w:gridCol w:w="689"/>
        <w:gridCol w:w="36"/>
        <w:gridCol w:w="2647"/>
        <w:gridCol w:w="1165"/>
        <w:gridCol w:w="1978"/>
        <w:gridCol w:w="42"/>
        <w:gridCol w:w="2606"/>
      </w:tblGrid>
      <w:tr w:rsidR="00C647DA" w:rsidRPr="00D64C37" w14:paraId="51ABBF17" w14:textId="77777777" w:rsidTr="007A2165">
        <w:trPr>
          <w:trHeight w:val="308"/>
        </w:trPr>
        <w:tc>
          <w:tcPr>
            <w:tcW w:w="5045" w:type="dxa"/>
            <w:gridSpan w:val="5"/>
            <w:vAlign w:val="center"/>
          </w:tcPr>
          <w:p w14:paraId="51DE8413" w14:textId="77777777" w:rsidR="00C647DA" w:rsidRPr="00D64C37" w:rsidRDefault="00C647DA">
            <w:pPr>
              <w:spacing w:before="68"/>
              <w:ind w:right="-61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CONTACT:</w:t>
            </w:r>
            <w:r w:rsidR="00C10770">
              <w:t xml:space="preserve"> </w:t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C10770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791" w:type="dxa"/>
            <w:gridSpan w:val="4"/>
            <w:vAlign w:val="center"/>
          </w:tcPr>
          <w:p w14:paraId="607DB593" w14:textId="77777777" w:rsidR="00C647DA" w:rsidRPr="00D64C37" w:rsidRDefault="00C647DA" w:rsidP="00CE2E69">
            <w:pPr>
              <w:spacing w:before="68"/>
              <w:ind w:right="-61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CONTACT: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2E69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1C2674E1" w14:textId="77777777" w:rsidTr="007A2165">
        <w:trPr>
          <w:trHeight w:val="320"/>
        </w:trPr>
        <w:tc>
          <w:tcPr>
            <w:tcW w:w="5045" w:type="dxa"/>
            <w:gridSpan w:val="5"/>
            <w:vAlign w:val="center"/>
          </w:tcPr>
          <w:p w14:paraId="44CEA468" w14:textId="77777777" w:rsidR="00C647DA" w:rsidRPr="00D64C37" w:rsidRDefault="00C647DA" w:rsidP="00C10770">
            <w:pPr>
              <w:ind w:right="-44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COMPANY: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 </w:t>
            </w:r>
          </w:p>
        </w:tc>
        <w:tc>
          <w:tcPr>
            <w:tcW w:w="5791" w:type="dxa"/>
            <w:gridSpan w:val="4"/>
            <w:vAlign w:val="center"/>
          </w:tcPr>
          <w:p w14:paraId="4685F575" w14:textId="77777777" w:rsidR="00C647DA" w:rsidRPr="00D64C37" w:rsidRDefault="00C647DA" w:rsidP="008E2A20">
            <w:pPr>
              <w:ind w:right="-44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COMPANY: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2923B595" w14:textId="77777777" w:rsidTr="007A2165">
        <w:trPr>
          <w:trHeight w:val="308"/>
        </w:trPr>
        <w:tc>
          <w:tcPr>
            <w:tcW w:w="2362" w:type="dxa"/>
            <w:gridSpan w:val="3"/>
            <w:vAlign w:val="center"/>
          </w:tcPr>
          <w:p w14:paraId="0A5E9A62" w14:textId="77777777" w:rsidR="00C647DA" w:rsidRPr="00D64C37" w:rsidRDefault="00C647DA" w:rsidP="00C1077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PHONE: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gridSpan w:val="2"/>
            <w:vAlign w:val="center"/>
          </w:tcPr>
          <w:p w14:paraId="6A554F61" w14:textId="77777777" w:rsidR="00C647DA" w:rsidRPr="00D64C37" w:rsidRDefault="00C647DA" w:rsidP="00C1077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FAX: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43" w:type="dxa"/>
            <w:gridSpan w:val="2"/>
            <w:vAlign w:val="center"/>
          </w:tcPr>
          <w:p w14:paraId="65D33BC4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PHONE: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48" w:type="dxa"/>
            <w:gridSpan w:val="2"/>
            <w:vAlign w:val="center"/>
          </w:tcPr>
          <w:p w14:paraId="73A8ADE2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FAX: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7C838B75" w14:textId="77777777" w:rsidTr="007A2165">
        <w:trPr>
          <w:trHeight w:val="320"/>
        </w:trPr>
        <w:tc>
          <w:tcPr>
            <w:tcW w:w="5045" w:type="dxa"/>
            <w:gridSpan w:val="5"/>
            <w:vAlign w:val="center"/>
          </w:tcPr>
          <w:p w14:paraId="59F9DFFB" w14:textId="77777777" w:rsidR="00C647DA" w:rsidRPr="00D64C37" w:rsidRDefault="00C647DA" w:rsidP="00C10770">
            <w:pPr>
              <w:spacing w:before="48" w:line="158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EMAIL: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10770" w:rsidRPr="00C10770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91" w:type="dxa"/>
            <w:gridSpan w:val="4"/>
            <w:vAlign w:val="center"/>
          </w:tcPr>
          <w:p w14:paraId="62128BA1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EMAIL: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09E80B50" w14:textId="77777777" w:rsidTr="007A2165">
        <w:trPr>
          <w:trHeight w:val="320"/>
        </w:trPr>
        <w:tc>
          <w:tcPr>
            <w:tcW w:w="5045" w:type="dxa"/>
            <w:gridSpan w:val="5"/>
            <w:vAlign w:val="center"/>
          </w:tcPr>
          <w:p w14:paraId="5D89FDE4" w14:textId="77777777" w:rsidR="00C647DA" w:rsidRPr="00D64C37" w:rsidRDefault="00C647DA" w:rsidP="00C10770">
            <w:pPr>
              <w:spacing w:before="48" w:line="158" w:lineRule="exact"/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ADDRESS: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91" w:type="dxa"/>
            <w:gridSpan w:val="4"/>
            <w:vAlign w:val="center"/>
          </w:tcPr>
          <w:p w14:paraId="11DDED5F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ADDRESS: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0D210D47" w14:textId="77777777" w:rsidTr="007A2165">
        <w:trPr>
          <w:trHeight w:val="320"/>
        </w:trPr>
        <w:tc>
          <w:tcPr>
            <w:tcW w:w="2398" w:type="dxa"/>
            <w:gridSpan w:val="4"/>
            <w:vAlign w:val="center"/>
          </w:tcPr>
          <w:p w14:paraId="2606BF93" w14:textId="77777777" w:rsidR="00C647DA" w:rsidRPr="00D64C37" w:rsidRDefault="00C647DA" w:rsidP="00C1077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CITY: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14:paraId="6BF03720" w14:textId="77777777" w:rsidR="00C647DA" w:rsidRPr="00D64C37" w:rsidRDefault="00C647DA" w:rsidP="00C1077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STATE:</w:t>
            </w:r>
            <w:r w:rsidR="00C10770" w:rsidRPr="00C10770">
              <w:rPr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85" w:type="dxa"/>
            <w:gridSpan w:val="3"/>
            <w:vAlign w:val="center"/>
          </w:tcPr>
          <w:p w14:paraId="797FC6D3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CITY: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14:paraId="35FB84C3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STATE: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47DA" w:rsidRPr="00D64C37" w14:paraId="30AFDED8" w14:textId="77777777" w:rsidTr="007A2165">
        <w:trPr>
          <w:trHeight w:val="320"/>
        </w:trPr>
        <w:tc>
          <w:tcPr>
            <w:tcW w:w="5045" w:type="dxa"/>
            <w:gridSpan w:val="5"/>
            <w:vAlign w:val="center"/>
          </w:tcPr>
          <w:p w14:paraId="48070780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w w:val="134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ZIP:</w:t>
            </w:r>
            <w:r w:rsidR="00C10770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10770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91" w:type="dxa"/>
            <w:gridSpan w:val="4"/>
            <w:vAlign w:val="center"/>
          </w:tcPr>
          <w:p w14:paraId="50B7A7DE" w14:textId="77777777" w:rsidR="00C647DA" w:rsidRPr="00D64C37" w:rsidRDefault="00C647DA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ZIP:</w:t>
            </w:r>
            <w:r w:rsidR="00E47FC9" w:rsidRPr="00C1077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E3E81"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7FC9"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1544" w:rsidRPr="00D64C37" w14:paraId="51DFC610" w14:textId="77777777" w:rsidTr="007A2165">
        <w:trPr>
          <w:trHeight w:val="320"/>
        </w:trPr>
        <w:tc>
          <w:tcPr>
            <w:tcW w:w="107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604CD39" w14:textId="77777777" w:rsidR="00351544" w:rsidRDefault="00CB3EFC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PO: (Required)</w:t>
            </w:r>
          </w:p>
        </w:tc>
        <w:tc>
          <w:tcPr>
            <w:tcW w:w="3974" w:type="dxa"/>
            <w:gridSpan w:val="4"/>
            <w:tcBorders>
              <w:left w:val="nil"/>
            </w:tcBorders>
            <w:vAlign w:val="center"/>
          </w:tcPr>
          <w:p w14:paraId="6141EBDB" w14:textId="77777777" w:rsidR="00351544" w:rsidRPr="003134D5" w:rsidRDefault="00CB3EFC" w:rsidP="00B3437E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6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9021CD5" w14:textId="77777777" w:rsidR="00351544" w:rsidRPr="00D64C37" w:rsidRDefault="00CB3EFC" w:rsidP="008E2A20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Quote Number:</w:t>
            </w:r>
          </w:p>
        </w:tc>
        <w:tc>
          <w:tcPr>
            <w:tcW w:w="4626" w:type="dxa"/>
            <w:gridSpan w:val="3"/>
            <w:tcBorders>
              <w:left w:val="nil"/>
            </w:tcBorders>
            <w:vAlign w:val="center"/>
          </w:tcPr>
          <w:p w14:paraId="2118DCEA" w14:textId="77777777" w:rsidR="00351544" w:rsidRPr="003134D5" w:rsidRDefault="00CB3EFC" w:rsidP="00B3437E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B3EFC" w:rsidRPr="00D64C37" w14:paraId="5260ACDB" w14:textId="77777777" w:rsidTr="007A2165">
        <w:trPr>
          <w:trHeight w:val="305"/>
        </w:trPr>
        <w:tc>
          <w:tcPr>
            <w:tcW w:w="16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AC86C" w14:textId="585B9D1C" w:rsidR="00CB3EFC" w:rsidRPr="00D64C37" w:rsidRDefault="00CB3EF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F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EDEX/UPS ACCOUNT #:</w:t>
            </w:r>
          </w:p>
        </w:tc>
        <w:tc>
          <w:tcPr>
            <w:tcW w:w="9163" w:type="dxa"/>
            <w:gridSpan w:val="7"/>
            <w:tcBorders>
              <w:left w:val="nil"/>
            </w:tcBorders>
            <w:vAlign w:val="center"/>
          </w:tcPr>
          <w:p w14:paraId="5A679234" w14:textId="77777777" w:rsidR="00CB3EFC" w:rsidRPr="003134D5" w:rsidRDefault="00CB3EFC" w:rsidP="00B3437E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184B" w:rsidRPr="00D64C37" w14:paraId="2462756F" w14:textId="77777777" w:rsidTr="00D3184B">
        <w:trPr>
          <w:trHeight w:val="320"/>
        </w:trPr>
        <w:tc>
          <w:tcPr>
            <w:tcW w:w="10836" w:type="dxa"/>
            <w:gridSpan w:val="9"/>
            <w:shd w:val="clear" w:color="auto" w:fill="F2F2F2" w:themeFill="background1" w:themeFillShade="F2"/>
            <w:vAlign w:val="center"/>
          </w:tcPr>
          <w:p w14:paraId="61D430D6" w14:textId="1EE939BD" w:rsidR="00D3184B" w:rsidRPr="003134D5" w:rsidRDefault="00D3184B" w:rsidP="007A2165">
            <w:pPr>
              <w:tabs>
                <w:tab w:val="left" w:pos="5580"/>
              </w:tabs>
              <w:spacing w:before="32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>SUPPLY REQUEST   -</w:t>
            </w:r>
            <w:r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color w:val="354051"/>
                <w:sz w:val="13"/>
                <w:szCs w:val="13"/>
              </w:rPr>
              <w:t>aximum of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3"/>
                <w:szCs w:val="13"/>
              </w:rPr>
              <w:t xml:space="preserve"> 3 PCD</w:t>
            </w:r>
            <w:r>
              <w:rPr>
                <w:rFonts w:ascii="Arial" w:eastAsia="Arial" w:hAnsi="Arial" w:cs="Arial"/>
                <w:b/>
                <w:bCs/>
                <w:color w:val="354051"/>
                <w:sz w:val="13"/>
                <w:szCs w:val="13"/>
              </w:rPr>
              <w:t>/TP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3"/>
                <w:szCs w:val="13"/>
              </w:rPr>
              <w:t xml:space="preserve"> types per order</w:t>
            </w:r>
            <w:r>
              <w:rPr>
                <w:rFonts w:ascii="Arial" w:eastAsia="Arial" w:hAnsi="Arial" w:cs="Arial"/>
                <w:b/>
                <w:bCs/>
                <w:color w:val="354051"/>
                <w:sz w:val="13"/>
                <w:szCs w:val="13"/>
              </w:rPr>
              <w:t xml:space="preserve">. PCD only: </w:t>
            </w:r>
            <w:r w:rsidRPr="00D64C37">
              <w:rPr>
                <w:rFonts w:ascii="Arial" w:eastAsia="Arial" w:hAnsi="Arial" w:cs="Arial"/>
                <w:b/>
                <w:bCs/>
                <w:color w:val="354051"/>
                <w:sz w:val="12"/>
                <w:szCs w:val="12"/>
              </w:rPr>
              <w:t xml:space="preserve">Refer to PCD Specification Sheet for PCD Type and BI details at </w:t>
            </w:r>
            <w:hyperlink r:id="rId8" w:history="1">
              <w:r w:rsidRPr="00D64C37">
                <w:rPr>
                  <w:rStyle w:val="Hyperlink"/>
                  <w:rFonts w:ascii="Arial" w:eastAsia="Arial" w:hAnsi="Arial" w:cs="Arial"/>
                  <w:b/>
                  <w:bCs/>
                  <w:sz w:val="12"/>
                  <w:szCs w:val="12"/>
                </w:rPr>
                <w:t>https://www.nelsonlabs.com/Test/Process-Challenge-Devices</w:t>
              </w:r>
            </w:hyperlink>
            <w:r w:rsidR="0049216B">
              <w:rPr>
                <w:rStyle w:val="Hyperlink"/>
                <w:rFonts w:ascii="Arial" w:eastAsia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</w:tr>
    </w:tbl>
    <w:tbl>
      <w:tblPr>
        <w:tblStyle w:val="TableGrid"/>
        <w:tblpPr w:leftFromText="187" w:rightFromText="187" w:vertAnchor="text" w:horzAnchor="margin" w:tblpX="203" w:tblpY="289"/>
        <w:tblW w:w="4870" w:type="pct"/>
        <w:tblLayout w:type="fixed"/>
        <w:tblLook w:val="04A0" w:firstRow="1" w:lastRow="0" w:firstColumn="1" w:lastColumn="0" w:noHBand="0" w:noVBand="1"/>
      </w:tblPr>
      <w:tblGrid>
        <w:gridCol w:w="1338"/>
        <w:gridCol w:w="829"/>
        <w:gridCol w:w="1060"/>
        <w:gridCol w:w="2293"/>
        <w:gridCol w:w="11"/>
        <w:gridCol w:w="1931"/>
        <w:gridCol w:w="3135"/>
      </w:tblGrid>
      <w:tr w:rsidR="00E02F4C" w:rsidRPr="00D64C37" w14:paraId="6E0C94C1" w14:textId="77777777" w:rsidTr="007A2165">
        <w:trPr>
          <w:trHeight w:val="623"/>
        </w:trPr>
        <w:tc>
          <w:tcPr>
            <w:tcW w:w="632" w:type="pct"/>
            <w:shd w:val="clear" w:color="auto" w:fill="F2F2F2" w:themeFill="background1" w:themeFillShade="F2"/>
          </w:tcPr>
          <w:p w14:paraId="703FE82E" w14:textId="117EE88B" w:rsidR="007D53EC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 xml:space="preserve"> Product Type</w:t>
            </w:r>
          </w:p>
          <w:p w14:paraId="5EBB2A24" w14:textId="7595BDCA" w:rsidR="007D53EC" w:rsidRPr="00D64C37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(PCD, TP or BI)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2C5F8351" w14:textId="70D3AA00" w:rsidR="007D53EC" w:rsidRPr="003134D5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Quantity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EC3FF28" w14:textId="032DAB94" w:rsidR="007D53EC" w:rsidRPr="007A2165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 w:rsidRPr="007A2165">
              <w:rPr>
                <w:rFonts w:ascii="Arial" w:hAnsi="Arial" w:cs="Arial"/>
                <w:b/>
                <w:bCs/>
                <w:sz w:val="13"/>
                <w:szCs w:val="13"/>
              </w:rPr>
              <w:t>Bundle Size</w:t>
            </w:r>
          </w:p>
          <w:p w14:paraId="4D4C839D" w14:textId="0A1BFDB3" w:rsidR="007D53EC" w:rsidRPr="00D64C37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(if applicable)</w:t>
            </w:r>
          </w:p>
        </w:tc>
        <w:tc>
          <w:tcPr>
            <w:tcW w:w="1082" w:type="pct"/>
            <w:shd w:val="clear" w:color="auto" w:fill="F2F2F2" w:themeFill="background1" w:themeFillShade="F2"/>
          </w:tcPr>
          <w:p w14:paraId="0B620464" w14:textId="77777777" w:rsidR="007D53EC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BI TYPE</w:t>
            </w: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 xml:space="preserve"> (PCDs ONLY)</w:t>
            </w:r>
          </w:p>
          <w:p w14:paraId="4A4F2873" w14:textId="30E68A44" w:rsidR="007D53EC" w:rsidRPr="00D64C37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(i.e. strip, mini strip, SCBI  or disc)</w:t>
            </w:r>
          </w:p>
        </w:tc>
        <w:tc>
          <w:tcPr>
            <w:tcW w:w="916" w:type="pct"/>
            <w:gridSpan w:val="2"/>
            <w:shd w:val="clear" w:color="auto" w:fill="F2F2F2" w:themeFill="background1" w:themeFillShade="F2"/>
          </w:tcPr>
          <w:p w14:paraId="59CF9F7D" w14:textId="77777777" w:rsidR="007D53EC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BI MANUFACTURER</w:t>
            </w:r>
          </w:p>
          <w:p w14:paraId="0D2664D7" w14:textId="1753225B" w:rsidR="007D53EC" w:rsidRPr="00D64C37" w:rsidRDefault="007D53EC" w:rsidP="007A2165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(Steris, Crosstex, Mesa Labs)</w:t>
            </w:r>
          </w:p>
        </w:tc>
        <w:tc>
          <w:tcPr>
            <w:tcW w:w="1479" w:type="pct"/>
            <w:shd w:val="clear" w:color="auto" w:fill="F2F2F2" w:themeFill="background1" w:themeFillShade="F2"/>
            <w:vAlign w:val="center"/>
          </w:tcPr>
          <w:p w14:paraId="14F74B33" w14:textId="6B59B3C1" w:rsidR="00AF4437" w:rsidRPr="00E02F4C" w:rsidRDefault="005F3021" w:rsidP="00E02F4C">
            <w:pPr>
              <w:tabs>
                <w:tab w:val="left" w:pos="5580"/>
              </w:tabs>
              <w:spacing w:line="248" w:lineRule="exact"/>
              <w:ind w:right="-73"/>
              <w:jc w:val="center"/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354051"/>
                <w:position w:val="-1"/>
                <w:sz w:val="13"/>
                <w:szCs w:val="13"/>
              </w:rPr>
              <w:t>STERILIZATION LOAD DETAILS OR SPECIAL REQUESTS</w:t>
            </w:r>
          </w:p>
        </w:tc>
      </w:tr>
      <w:tr w:rsidR="00E02F4C" w:rsidRPr="00D64C37" w14:paraId="7C2722A6" w14:textId="77777777" w:rsidTr="007A2165">
        <w:trPr>
          <w:trHeight w:val="397"/>
        </w:trPr>
        <w:tc>
          <w:tcPr>
            <w:tcW w:w="632" w:type="pct"/>
          </w:tcPr>
          <w:p w14:paraId="73B396E9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  <w:shd w:val="clear" w:color="auto" w:fill="F2F2F2" w:themeFill="background1" w:themeFillShade="F2"/>
          </w:tcPr>
          <w:p w14:paraId="1E66D66A" w14:textId="6B74F9DB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4BB170F0" w14:textId="58C2DF95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pct"/>
          </w:tcPr>
          <w:p w14:paraId="7146909C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6" w:type="pct"/>
            <w:gridSpan w:val="2"/>
          </w:tcPr>
          <w:p w14:paraId="3B26A051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9" w:type="pct"/>
          </w:tcPr>
          <w:p w14:paraId="53E10FC7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F4C" w:rsidRPr="00D64C37" w14:paraId="790AD131" w14:textId="77777777" w:rsidTr="007A2165">
        <w:trPr>
          <w:trHeight w:val="351"/>
        </w:trPr>
        <w:tc>
          <w:tcPr>
            <w:tcW w:w="632" w:type="pct"/>
          </w:tcPr>
          <w:p w14:paraId="046946F3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  <w:shd w:val="clear" w:color="auto" w:fill="F2F2F2" w:themeFill="background1" w:themeFillShade="F2"/>
          </w:tcPr>
          <w:p w14:paraId="7083683B" w14:textId="19CAA40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55D38981" w14:textId="47082B59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pct"/>
          </w:tcPr>
          <w:p w14:paraId="2F4F00AB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6" w:type="pct"/>
            <w:gridSpan w:val="2"/>
          </w:tcPr>
          <w:p w14:paraId="04D95BB1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9" w:type="pct"/>
          </w:tcPr>
          <w:p w14:paraId="219F584A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F4C" w:rsidRPr="00D64C37" w14:paraId="37A361D1" w14:textId="77777777" w:rsidTr="007A2165">
        <w:trPr>
          <w:trHeight w:val="354"/>
        </w:trPr>
        <w:tc>
          <w:tcPr>
            <w:tcW w:w="632" w:type="pct"/>
          </w:tcPr>
          <w:p w14:paraId="2F083B7D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  <w:shd w:val="clear" w:color="auto" w:fill="F2F2F2" w:themeFill="background1" w:themeFillShade="F2"/>
          </w:tcPr>
          <w:p w14:paraId="48FE5905" w14:textId="7CB3151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" w:type="pct"/>
            <w:shd w:val="clear" w:color="auto" w:fill="F2F2F2" w:themeFill="background1" w:themeFillShade="F2"/>
          </w:tcPr>
          <w:p w14:paraId="69DEF975" w14:textId="1F73D578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2" w:type="pct"/>
          </w:tcPr>
          <w:p w14:paraId="2A14EF8C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6" w:type="pct"/>
            <w:gridSpan w:val="2"/>
          </w:tcPr>
          <w:p w14:paraId="003692DF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79" w:type="pct"/>
          </w:tcPr>
          <w:p w14:paraId="48AD33A7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F4C" w:rsidRPr="00D64C37" w14:paraId="7FF4E63C" w14:textId="77777777" w:rsidTr="007A2165">
        <w:trPr>
          <w:trHeight w:val="172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3647EA51" w14:textId="7DE6F6E7" w:rsidR="007D53EC" w:rsidRPr="00D64C37" w:rsidRDefault="00E02F4C" w:rsidP="007A2165">
            <w:pPr>
              <w:tabs>
                <w:tab w:val="left" w:pos="5580"/>
              </w:tabs>
              <w:spacing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  <w:r w:rsidRPr="007A2165">
              <w:rPr>
                <w:rFonts w:ascii="Arial" w:eastAsia="Arial" w:hAnsi="Arial" w:cs="Arial"/>
                <w:b/>
                <w:bCs/>
                <w:color w:val="354051"/>
                <w:sz w:val="15"/>
                <w:szCs w:val="15"/>
              </w:rPr>
              <w:t>EXPECTED DELIVERY DATE FOR ORDER</w:t>
            </w:r>
            <w:r>
              <w:rPr>
                <w:rFonts w:ascii="Arial" w:eastAsia="Arial" w:hAnsi="Arial" w:cs="Arial"/>
                <w:b/>
                <w:bCs/>
                <w:color w:val="354051"/>
                <w:sz w:val="13"/>
                <w:szCs w:val="13"/>
              </w:rPr>
              <w:t>: (Standard TAT is 7 days)</w:t>
            </w:r>
          </w:p>
        </w:tc>
      </w:tr>
      <w:tr w:rsidR="00E02F4C" w:rsidRPr="00D64C37" w14:paraId="04DEB448" w14:textId="77777777" w:rsidTr="00E02F4C">
        <w:trPr>
          <w:trHeight w:val="327"/>
        </w:trPr>
        <w:tc>
          <w:tcPr>
            <w:tcW w:w="5000" w:type="pct"/>
            <w:gridSpan w:val="7"/>
          </w:tcPr>
          <w:p w14:paraId="71319091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hAnsi="Arial" w:cs="Arial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58405C9" w14:textId="77777777" w:rsidR="007D53EC" w:rsidRPr="00D64C37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2"/>
                <w:szCs w:val="12"/>
              </w:rPr>
            </w:pPr>
          </w:p>
        </w:tc>
      </w:tr>
      <w:tr w:rsidR="00E02F4C" w:rsidRPr="00D64C37" w14:paraId="7BB55618" w14:textId="77777777" w:rsidTr="007A2165">
        <w:trPr>
          <w:trHeight w:val="19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6EB6F3D6" w14:textId="77777777" w:rsidR="007D53EC" w:rsidRPr="00D64C37" w:rsidRDefault="007D53EC" w:rsidP="007D53EC">
            <w:pPr>
              <w:ind w:right="-20"/>
              <w:rPr>
                <w:rFonts w:ascii="Arial" w:eastAsia="Arial" w:hAnsi="Arial" w:cs="Arial"/>
                <w:sz w:val="12"/>
                <w:szCs w:val="12"/>
              </w:rPr>
            </w:pPr>
            <w:r w:rsidRPr="00D64C37">
              <w:rPr>
                <w:rFonts w:ascii="Arial" w:eastAsia="Arial" w:hAnsi="Arial" w:cs="Arial"/>
                <w:color w:val="354051"/>
                <w:sz w:val="12"/>
                <w:szCs w:val="12"/>
              </w:rPr>
              <w:t>COMMENTS OR SPECIAL HANDLING INSTRUCTIONS:</w:t>
            </w:r>
          </w:p>
        </w:tc>
      </w:tr>
      <w:tr w:rsidR="00E02F4C" w:rsidRPr="00D64C37" w14:paraId="06A06A76" w14:textId="77777777" w:rsidTr="00E02F4C">
        <w:trPr>
          <w:trHeight w:val="430"/>
        </w:trPr>
        <w:tc>
          <w:tcPr>
            <w:tcW w:w="5000" w:type="pct"/>
            <w:gridSpan w:val="7"/>
          </w:tcPr>
          <w:p w14:paraId="76B4D292" w14:textId="77777777" w:rsidR="007D53EC" w:rsidRPr="003134D5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6"/>
                <w:szCs w:val="16"/>
              </w:rPr>
            </w:pP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FF34FC" w14:textId="77777777" w:rsidR="007D53EC" w:rsidRPr="00D64C37" w:rsidRDefault="007D53EC" w:rsidP="007D53EC">
            <w:pPr>
              <w:tabs>
                <w:tab w:val="left" w:pos="5580"/>
              </w:tabs>
              <w:spacing w:before="32"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</w:pPr>
          </w:p>
        </w:tc>
      </w:tr>
      <w:tr w:rsidR="00E02F4C" w:rsidRPr="00D64C37" w14:paraId="33C63C7D" w14:textId="77777777" w:rsidTr="007A2165">
        <w:trPr>
          <w:trHeight w:val="71"/>
        </w:trPr>
        <w:tc>
          <w:tcPr>
            <w:tcW w:w="2610" w:type="pct"/>
            <w:gridSpan w:val="5"/>
            <w:tcBorders>
              <w:bottom w:val="single" w:sz="4" w:space="0" w:color="auto"/>
            </w:tcBorders>
            <w:vAlign w:val="center"/>
          </w:tcPr>
          <w:p w14:paraId="5320EC36" w14:textId="77777777" w:rsidR="007D53EC" w:rsidRPr="00D64C37" w:rsidRDefault="007D53EC" w:rsidP="007A2165">
            <w:pPr>
              <w:tabs>
                <w:tab w:val="left" w:pos="5580"/>
              </w:tabs>
              <w:spacing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  <w:t>COMPLETED BY: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vAlign w:val="center"/>
          </w:tcPr>
          <w:p w14:paraId="3112A810" w14:textId="77777777" w:rsidR="007D53EC" w:rsidRPr="00D64C37" w:rsidRDefault="007D53EC" w:rsidP="007A2165">
            <w:pPr>
              <w:tabs>
                <w:tab w:val="left" w:pos="5580"/>
              </w:tabs>
              <w:spacing w:line="248" w:lineRule="exact"/>
              <w:ind w:right="-73"/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</w:pPr>
            <w:r w:rsidRPr="00D64C37">
              <w:rPr>
                <w:rFonts w:ascii="Arial" w:eastAsia="Arial" w:hAnsi="Arial" w:cs="Arial"/>
                <w:b/>
                <w:bCs/>
                <w:color w:val="354051"/>
                <w:position w:val="-1"/>
                <w:sz w:val="14"/>
                <w:szCs w:val="14"/>
              </w:rPr>
              <w:t xml:space="preserve">DATE: 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34D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34D5">
              <w:rPr>
                <w:rFonts w:ascii="Arial" w:hAnsi="Arial" w:cs="Arial"/>
                <w:sz w:val="16"/>
                <w:szCs w:val="16"/>
              </w:rPr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34D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F4C" w:rsidRPr="00D64C37" w14:paraId="7F16E089" w14:textId="77777777" w:rsidTr="00E02F4C">
        <w:trPr>
          <w:trHeight w:val="71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14:paraId="5F87FD8D" w14:textId="3C3F704E" w:rsidR="007D53EC" w:rsidRPr="00D64C37" w:rsidRDefault="007D53EC" w:rsidP="007A2165">
            <w:pPr>
              <w:pStyle w:val="BodyText"/>
              <w:ind w:left="0"/>
              <w:rPr>
                <w:rFonts w:eastAsia="Arial"/>
                <w:b/>
                <w:bCs/>
                <w:color w:val="354051"/>
                <w:position w:val="-1"/>
              </w:rPr>
            </w:pPr>
            <w:r w:rsidRPr="007A2165">
              <w:rPr>
                <w:color w:val="FF0000"/>
                <w:sz w:val="12"/>
              </w:rPr>
              <w:t>By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completing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this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form</w:t>
            </w:r>
            <w:r w:rsidRPr="007A2165">
              <w:rPr>
                <w:color w:val="FF0000"/>
                <w:spacing w:val="-1"/>
                <w:sz w:val="12"/>
              </w:rPr>
              <w:t>,</w:t>
            </w:r>
            <w:r w:rsidRPr="007A2165">
              <w:rPr>
                <w:color w:val="FF0000"/>
                <w:sz w:val="12"/>
              </w:rPr>
              <w:t xml:space="preserve"> the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customer</w:t>
            </w:r>
            <w:r w:rsidRPr="007A2165">
              <w:rPr>
                <w:color w:val="FF0000"/>
                <w:spacing w:val="-1"/>
                <w:sz w:val="12"/>
              </w:rPr>
              <w:t xml:space="preserve"> is entering</w:t>
            </w:r>
            <w:r w:rsidRPr="007A2165">
              <w:rPr>
                <w:color w:val="FF0000"/>
                <w:sz w:val="12"/>
              </w:rPr>
              <w:t xml:space="preserve"> a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A92AA3">
              <w:rPr>
                <w:color w:val="FF0000"/>
                <w:spacing w:val="-1"/>
                <w:sz w:val="12"/>
              </w:rPr>
              <w:t>legally binding</w:t>
            </w:r>
            <w:r w:rsidRPr="007A2165">
              <w:rPr>
                <w:color w:val="FF0000"/>
                <w:sz w:val="12"/>
              </w:rPr>
              <w:t xml:space="preserve"> contract</w:t>
            </w:r>
            <w:r w:rsidRPr="007A2165">
              <w:rPr>
                <w:color w:val="FF0000"/>
                <w:spacing w:val="-1"/>
                <w:sz w:val="12"/>
              </w:rPr>
              <w:t xml:space="preserve"> and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accepts</w:t>
            </w:r>
            <w:r w:rsidRPr="007A2165">
              <w:rPr>
                <w:color w:val="FF0000"/>
                <w:sz w:val="12"/>
              </w:rPr>
              <w:t xml:space="preserve"> the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Terms</w:t>
            </w:r>
            <w:r w:rsidRPr="007A2165">
              <w:rPr>
                <w:color w:val="FF0000"/>
                <w:spacing w:val="-2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of</w:t>
            </w:r>
            <w:r w:rsidRPr="007A2165">
              <w:rPr>
                <w:color w:val="FF0000"/>
                <w:sz w:val="12"/>
              </w:rPr>
              <w:t xml:space="preserve"> Service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for</w:t>
            </w:r>
            <w:r w:rsidRPr="007A2165">
              <w:rPr>
                <w:color w:val="FF0000"/>
                <w:spacing w:val="-1"/>
                <w:sz w:val="12"/>
              </w:rPr>
              <w:t xml:space="preserve"> payment and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performance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of</w:t>
            </w:r>
            <w:r w:rsidRPr="007A2165">
              <w:rPr>
                <w:color w:val="FF0000"/>
                <w:spacing w:val="22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services</w:t>
            </w:r>
            <w:r w:rsidRPr="007A2165">
              <w:rPr>
                <w:color w:val="FF0000"/>
                <w:spacing w:val="-2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by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Nelson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Laboratories and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its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affiliates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unless amended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by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both parties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in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writing or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by</w:t>
            </w:r>
            <w:r w:rsidRPr="007A2165">
              <w:rPr>
                <w:color w:val="FF0000"/>
                <w:sz w:val="12"/>
              </w:rPr>
              <w:t xml:space="preserve"> contract. A signed copy of this Order Form delivered by facsimile, e-mail or other means of electronic transmission shall be deemed to have the same legal effect as delivery of an original signed copy. Standard</w:t>
            </w:r>
            <w:r w:rsidRPr="007A2165">
              <w:rPr>
                <w:color w:val="FF0000"/>
                <w:spacing w:val="-2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terms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&amp; conditions</w:t>
            </w:r>
            <w:r w:rsidRPr="007A2165">
              <w:rPr>
                <w:color w:val="FF0000"/>
                <w:spacing w:val="-1"/>
                <w:sz w:val="12"/>
              </w:rPr>
              <w:t xml:space="preserve"> apply: </w:t>
            </w:r>
            <w:hyperlink r:id="rId9" w:history="1">
              <w:r w:rsidRPr="007A2165">
                <w:rPr>
                  <w:rStyle w:val="Hyperlink"/>
                  <w:spacing w:val="-1"/>
                  <w:sz w:val="12"/>
                </w:rPr>
                <w:t>https://news.nelsonlabs.com/about/</w:t>
              </w:r>
            </w:hyperlink>
            <w:r w:rsidRPr="007A2165">
              <w:rPr>
                <w:color w:val="0000FF"/>
                <w:spacing w:val="32"/>
                <w:sz w:val="12"/>
              </w:rPr>
              <w:t xml:space="preserve"> </w:t>
            </w:r>
            <w:r w:rsidRPr="007A2165">
              <w:rPr>
                <w:color w:val="0000FF"/>
                <w:sz w:val="12"/>
                <w:u w:val="single"/>
              </w:rPr>
              <w:t xml:space="preserve">service-terms </w:t>
            </w:r>
            <w:r w:rsidRPr="007A2165">
              <w:rPr>
                <w:color w:val="FF0000"/>
                <w:spacing w:val="-1"/>
                <w:sz w:val="12"/>
              </w:rPr>
              <w:t xml:space="preserve">Contact </w:t>
            </w:r>
            <w:r w:rsidRPr="007A2165">
              <w:rPr>
                <w:color w:val="FF0000"/>
                <w:sz w:val="12"/>
              </w:rPr>
              <w:t>your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sales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representative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for</w:t>
            </w:r>
            <w:r w:rsidRPr="007A2165">
              <w:rPr>
                <w:color w:val="FF0000"/>
                <w:spacing w:val="-1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site-specific</w:t>
            </w:r>
            <w:r w:rsidRPr="007A2165">
              <w:rPr>
                <w:color w:val="FF0000"/>
                <w:spacing w:val="-2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information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and</w:t>
            </w:r>
            <w:r w:rsidRPr="007A2165">
              <w:rPr>
                <w:color w:val="FF0000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quotations.</w:t>
            </w:r>
            <w:r w:rsidRPr="007A2165">
              <w:rPr>
                <w:color w:val="FF0000"/>
                <w:spacing w:val="23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SIGN</w:t>
            </w:r>
            <w:r w:rsidRPr="007A2165">
              <w:rPr>
                <w:color w:val="FF0000"/>
                <w:spacing w:val="-5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AND</w:t>
            </w:r>
            <w:r w:rsidRPr="007A2165">
              <w:rPr>
                <w:color w:val="FF0000"/>
                <w:spacing w:val="-4"/>
                <w:sz w:val="12"/>
              </w:rPr>
              <w:t xml:space="preserve"> </w:t>
            </w:r>
            <w:r w:rsidRPr="007A2165">
              <w:rPr>
                <w:color w:val="FF0000"/>
                <w:spacing w:val="-1"/>
                <w:sz w:val="12"/>
              </w:rPr>
              <w:t>DATE</w:t>
            </w:r>
            <w:r w:rsidRPr="007A2165">
              <w:rPr>
                <w:color w:val="FF0000"/>
                <w:spacing w:val="-5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ORDER</w:t>
            </w:r>
            <w:r w:rsidRPr="007A2165">
              <w:rPr>
                <w:color w:val="FF0000"/>
                <w:spacing w:val="-5"/>
                <w:sz w:val="12"/>
              </w:rPr>
              <w:t xml:space="preserve"> </w:t>
            </w:r>
            <w:r w:rsidRPr="007A2165">
              <w:rPr>
                <w:color w:val="FF0000"/>
                <w:sz w:val="12"/>
              </w:rPr>
              <w:t>FORM</w:t>
            </w:r>
          </w:p>
        </w:tc>
      </w:tr>
    </w:tbl>
    <w:p w14:paraId="2BB0F190" w14:textId="6FC5EF57" w:rsidR="00C647DA" w:rsidRDefault="008B07C6" w:rsidP="007A2165">
      <w:pPr>
        <w:tabs>
          <w:tab w:val="left" w:pos="5580"/>
        </w:tabs>
        <w:spacing w:after="0" w:line="240" w:lineRule="auto"/>
        <w:ind w:left="86" w:right="-72"/>
        <w:rPr>
          <w:rFonts w:ascii="Arial" w:eastAsia="Arial" w:hAnsi="Arial" w:cs="Arial"/>
          <w:b/>
          <w:bCs/>
          <w:color w:val="354051"/>
          <w:sz w:val="12"/>
          <w:szCs w:val="12"/>
        </w:rPr>
      </w:pPr>
      <w:r w:rsidRPr="00D64C37">
        <w:rPr>
          <w:rFonts w:ascii="Arial" w:eastAsia="Arial" w:hAnsi="Arial" w:cs="Arial"/>
          <w:b/>
          <w:bCs/>
          <w:color w:val="354051"/>
          <w:sz w:val="12"/>
          <w:szCs w:val="12"/>
        </w:rPr>
        <w:t xml:space="preserve"> </w:t>
      </w: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1243"/>
        <w:gridCol w:w="1998"/>
        <w:gridCol w:w="1641"/>
        <w:gridCol w:w="1443"/>
        <w:gridCol w:w="1521"/>
        <w:gridCol w:w="1063"/>
        <w:gridCol w:w="1891"/>
      </w:tblGrid>
      <w:tr w:rsidR="009E5587" w:rsidRPr="00D64C37" w14:paraId="5885CF4F" w14:textId="77777777" w:rsidTr="007A2165">
        <w:trPr>
          <w:trHeight w:val="83"/>
        </w:trPr>
        <w:tc>
          <w:tcPr>
            <w:tcW w:w="10800" w:type="dxa"/>
            <w:gridSpan w:val="7"/>
            <w:shd w:val="clear" w:color="auto" w:fill="000000" w:themeFill="text1"/>
            <w:vAlign w:val="center"/>
          </w:tcPr>
          <w:p w14:paraId="51FC5641" w14:textId="77777777" w:rsidR="00205B23" w:rsidRPr="00AB04F1" w:rsidRDefault="00205B23" w:rsidP="00CE2E69">
            <w:pPr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1D06F8" w:rsidRPr="00D64C37" w14:paraId="063F1DDD" w14:textId="77777777" w:rsidTr="007A2165">
        <w:trPr>
          <w:trHeight w:val="314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EDF6B" w14:textId="77777777" w:rsidR="00205B23" w:rsidRPr="00D64C37" w:rsidRDefault="00205B23" w:rsidP="00CE2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4C37">
              <w:rPr>
                <w:rFonts w:ascii="Arial" w:hAnsi="Arial" w:cs="Arial"/>
                <w:b/>
                <w:sz w:val="28"/>
                <w:szCs w:val="28"/>
              </w:rPr>
              <w:t>FOR</w:t>
            </w:r>
          </w:p>
          <w:p w14:paraId="587DDDEB" w14:textId="77777777" w:rsidR="00205B23" w:rsidRPr="00D64C37" w:rsidRDefault="00205B23" w:rsidP="00CE2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4C37">
              <w:rPr>
                <w:rFonts w:ascii="Arial" w:hAnsi="Arial" w:cs="Arial"/>
                <w:b/>
                <w:sz w:val="28"/>
                <w:szCs w:val="28"/>
              </w:rPr>
              <w:t xml:space="preserve">OFFICE </w:t>
            </w:r>
          </w:p>
          <w:p w14:paraId="6FB7563D" w14:textId="77777777" w:rsidR="00205B23" w:rsidRPr="00D64C37" w:rsidRDefault="00205B23" w:rsidP="00CE2E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4C37">
              <w:rPr>
                <w:rFonts w:ascii="Arial" w:hAnsi="Arial" w:cs="Arial"/>
                <w:b/>
                <w:sz w:val="28"/>
                <w:szCs w:val="28"/>
              </w:rPr>
              <w:t xml:space="preserve">USE </w:t>
            </w:r>
          </w:p>
          <w:p w14:paraId="67744224" w14:textId="77777777" w:rsidR="00205B23" w:rsidRPr="00D64C37" w:rsidRDefault="00205B23" w:rsidP="00CE2E69">
            <w:pPr>
              <w:rPr>
                <w:rFonts w:ascii="Arial" w:hAnsi="Arial" w:cs="Arial"/>
                <w:sz w:val="28"/>
                <w:szCs w:val="28"/>
              </w:rPr>
            </w:pPr>
            <w:r w:rsidRPr="00D64C37">
              <w:rPr>
                <w:rFonts w:ascii="Arial" w:hAnsi="Arial" w:cs="Arial"/>
                <w:b/>
                <w:sz w:val="28"/>
                <w:szCs w:val="28"/>
              </w:rPr>
              <w:t>ONLY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1A5324" w14:textId="03A7FBFC" w:rsidR="00205B23" w:rsidRPr="00D64C37" w:rsidRDefault="00CC4632" w:rsidP="00CE2E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Product Lot</w:t>
            </w:r>
            <w:r w:rsidR="00A92AA3">
              <w:rPr>
                <w:rFonts w:ascii="Arial" w:hAnsi="Arial" w:cs="Arial"/>
                <w:sz w:val="17"/>
                <w:szCs w:val="17"/>
              </w:rPr>
              <w:t>/Batch</w:t>
            </w:r>
            <w:r>
              <w:rPr>
                <w:rFonts w:ascii="Arial" w:hAnsi="Arial" w:cs="Arial"/>
                <w:sz w:val="17"/>
                <w:szCs w:val="17"/>
              </w:rPr>
              <w:t xml:space="preserve"> #</w:t>
            </w:r>
          </w:p>
        </w:tc>
        <w:tc>
          <w:tcPr>
            <w:tcW w:w="1641" w:type="dxa"/>
            <w:tcBorders>
              <w:left w:val="single" w:sz="2" w:space="0" w:color="auto"/>
              <w:right w:val="nil"/>
            </w:tcBorders>
          </w:tcPr>
          <w:p w14:paraId="76F473C7" w14:textId="77777777" w:rsidR="00205B23" w:rsidRPr="000326E8" w:rsidRDefault="00205B23" w:rsidP="00CE2E69">
            <w:pPr>
              <w:rPr>
                <w:rFonts w:ascii="Arial" w:hAnsi="Arial" w:cs="Arial"/>
                <w:sz w:val="18"/>
                <w:szCs w:val="17"/>
              </w:rPr>
            </w:pPr>
          </w:p>
          <w:p w14:paraId="1B0A821F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2E973B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74" w:type="dxa"/>
            <w:gridSpan w:val="3"/>
            <w:tcBorders>
              <w:left w:val="nil"/>
            </w:tcBorders>
            <w:vAlign w:val="center"/>
          </w:tcPr>
          <w:p w14:paraId="7F6CA692" w14:textId="77777777" w:rsidR="00205B23" w:rsidRPr="008E3E81" w:rsidRDefault="00205B23" w:rsidP="00CE2E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AA3" w:rsidRPr="00D64C37" w14:paraId="7E34F4E8" w14:textId="77777777" w:rsidTr="007A2165">
        <w:trPr>
          <w:trHeight w:val="359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94D46" w14:textId="77777777" w:rsidR="00A92AA3" w:rsidRPr="00D64C37" w:rsidRDefault="00A92AA3" w:rsidP="00CE2E69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C653CA" w14:textId="77777777" w:rsidR="00A92AA3" w:rsidRPr="00D64C37" w:rsidRDefault="00A92AA3" w:rsidP="00CE2E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Order</w:t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#:</w:t>
            </w:r>
          </w:p>
        </w:tc>
        <w:tc>
          <w:tcPr>
            <w:tcW w:w="7558" w:type="dxa"/>
            <w:gridSpan w:val="5"/>
            <w:tcBorders>
              <w:left w:val="single" w:sz="2" w:space="0" w:color="auto"/>
            </w:tcBorders>
            <w:vAlign w:val="center"/>
          </w:tcPr>
          <w:p w14:paraId="1B8952AA" w14:textId="13011EE3" w:rsidR="00A92AA3" w:rsidRPr="00D64C37" w:rsidRDefault="00A92AA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D06F8" w:rsidRPr="00D64C37" w14:paraId="69297FAF" w14:textId="77777777" w:rsidTr="007A2165">
        <w:trPr>
          <w:trHeight w:val="353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A46E7A" w14:textId="77777777" w:rsidR="001D06F8" w:rsidRPr="00D64C37" w:rsidRDefault="001D06F8" w:rsidP="00CE2E69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2F2472" w14:textId="2D0AA270" w:rsidR="001D06F8" w:rsidRPr="00D64C37" w:rsidRDefault="001D06F8" w:rsidP="00CE2E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Quantity:</w:t>
            </w:r>
          </w:p>
        </w:tc>
        <w:tc>
          <w:tcPr>
            <w:tcW w:w="1641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5E96195B" w14:textId="77777777" w:rsidR="001D06F8" w:rsidRPr="00D64C37" w:rsidRDefault="001D06F8" w:rsidP="00CE2E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57A022" w14:textId="0C067077" w:rsidR="001D06F8" w:rsidRPr="00D64C37" w:rsidRDefault="001D06F8" w:rsidP="00CE2E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Bundle Size</w:t>
            </w:r>
          </w:p>
        </w:tc>
        <w:tc>
          <w:tcPr>
            <w:tcW w:w="1521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92FA04" w14:textId="77777777" w:rsidR="001D06F8" w:rsidRPr="00D64C37" w:rsidRDefault="001D06F8" w:rsidP="00CE2E6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3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E3C27" w14:textId="76E8DB7E" w:rsidR="001D06F8" w:rsidRPr="00D64C37" w:rsidRDefault="001D06F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BI CRM #: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1DA8" w14:textId="578F67EE" w:rsidR="001D06F8" w:rsidRPr="00D64C37" w:rsidRDefault="001D06F8" w:rsidP="00CE2E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F3021" w:rsidRPr="00D64C37" w14:paraId="1CCC973C" w14:textId="77777777" w:rsidTr="007A2165">
        <w:trPr>
          <w:trHeight w:val="341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8144B9D" w14:textId="77777777" w:rsidR="005F3021" w:rsidRPr="00D64C37" w:rsidRDefault="005F3021" w:rsidP="00CE2E69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A476EB" w14:textId="3BA091F8" w:rsidR="005F3021" w:rsidRPr="00C47908" w:rsidRDefault="005F3021" w:rsidP="00CE2E69">
            <w:pPr>
              <w:rPr>
                <w:rFonts w:ascii="Arial" w:hAnsi="Arial" w:cs="Arial"/>
                <w:color w:val="FFFFFF" w:themeColor="background1"/>
                <w:sz w:val="4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Comments: </w:t>
            </w:r>
            <w:r w:rsidRPr="007A2165">
              <w:rPr>
                <w:rFonts w:ascii="Arial" w:hAnsi="Arial" w:cs="Arial"/>
                <w:sz w:val="12"/>
                <w:szCs w:val="12"/>
              </w:rPr>
              <w:t>(as applicable)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CD95" w14:textId="2F8CD3C2" w:rsidR="005F3021" w:rsidRPr="00C47908" w:rsidRDefault="005F3021" w:rsidP="00CE2E69">
            <w:pPr>
              <w:rPr>
                <w:rFonts w:ascii="Arial" w:hAnsi="Arial" w:cs="Arial"/>
                <w:color w:val="FFFFFF" w:themeColor="background1"/>
                <w:sz w:val="4"/>
                <w:szCs w:val="18"/>
              </w:rPr>
            </w:pPr>
          </w:p>
        </w:tc>
      </w:tr>
      <w:tr w:rsidR="009E5587" w:rsidRPr="00D64C37" w14:paraId="25A89BA0" w14:textId="77777777" w:rsidTr="007A216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D2A4EC" w14:textId="77777777" w:rsidR="00205B23" w:rsidRPr="00D64C37" w:rsidRDefault="00205B23" w:rsidP="00CE2E69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0DE08D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Instructions</w:t>
            </w:r>
            <w:r w:rsidR="00E77354">
              <w:rPr>
                <w:rFonts w:ascii="Arial" w:hAnsi="Arial" w:cs="Arial"/>
                <w:sz w:val="17"/>
                <w:szCs w:val="17"/>
              </w:rPr>
              <w:t xml:space="preserve"> and CoC </w:t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included in packaging:</w:t>
            </w:r>
          </w:p>
        </w:tc>
        <w:tc>
          <w:tcPr>
            <w:tcW w:w="5917" w:type="dxa"/>
            <w:gridSpan w:val="4"/>
            <w:tcBorders>
              <w:left w:val="single" w:sz="2" w:space="0" w:color="auto"/>
            </w:tcBorders>
            <w:vAlign w:val="center"/>
          </w:tcPr>
          <w:p w14:paraId="526C73F0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C3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67323">
              <w:rPr>
                <w:rFonts w:ascii="Arial" w:hAnsi="Arial" w:cs="Arial"/>
                <w:sz w:val="17"/>
                <w:szCs w:val="17"/>
              </w:rPr>
            </w:r>
            <w:r w:rsidR="0096732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64C3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 YES      </w:t>
            </w:r>
            <w:r w:rsidRPr="00D64C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C3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67323">
              <w:rPr>
                <w:rFonts w:ascii="Arial" w:hAnsi="Arial" w:cs="Arial"/>
                <w:sz w:val="17"/>
                <w:szCs w:val="17"/>
              </w:rPr>
            </w:r>
            <w:r w:rsidR="0096732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64C3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64C37">
              <w:rPr>
                <w:rFonts w:ascii="Arial" w:hAnsi="Arial" w:cs="Arial"/>
                <w:sz w:val="17"/>
                <w:szCs w:val="17"/>
              </w:rPr>
              <w:t>NO:   (DEFAULT: Yes, unless shipped to contract sterilizer)</w:t>
            </w:r>
          </w:p>
        </w:tc>
      </w:tr>
      <w:tr w:rsidR="009E5587" w:rsidRPr="00D64C37" w14:paraId="1EAB9F20" w14:textId="77777777" w:rsidTr="007A216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671002" w14:textId="77777777" w:rsidR="00205B23" w:rsidRPr="00D64C37" w:rsidRDefault="00205B23" w:rsidP="00CE2E69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DDF020" w14:textId="424C6579" w:rsidR="00205B23" w:rsidRPr="00D64C37" w:rsidRDefault="00205B23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PCD</w:t>
            </w:r>
            <w:r w:rsidR="005B2657">
              <w:rPr>
                <w:rFonts w:ascii="Arial" w:hAnsi="Arial" w:cs="Arial"/>
                <w:sz w:val="17"/>
                <w:szCs w:val="17"/>
              </w:rPr>
              <w:t>/TP</w:t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are within expiry:</w:t>
            </w:r>
          </w:p>
        </w:tc>
        <w:tc>
          <w:tcPr>
            <w:tcW w:w="5917" w:type="dxa"/>
            <w:gridSpan w:val="4"/>
            <w:tcBorders>
              <w:left w:val="single" w:sz="2" w:space="0" w:color="auto"/>
            </w:tcBorders>
            <w:vAlign w:val="center"/>
          </w:tcPr>
          <w:p w14:paraId="0951B579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C3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67323">
              <w:rPr>
                <w:rFonts w:ascii="Arial" w:hAnsi="Arial" w:cs="Arial"/>
                <w:sz w:val="17"/>
                <w:szCs w:val="17"/>
              </w:rPr>
            </w:r>
            <w:r w:rsidR="0096732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64C3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 YES      </w:t>
            </w:r>
            <w:r w:rsidRPr="00D64C3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C3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67323">
              <w:rPr>
                <w:rFonts w:ascii="Arial" w:hAnsi="Arial" w:cs="Arial"/>
                <w:sz w:val="17"/>
                <w:szCs w:val="17"/>
              </w:rPr>
            </w:r>
            <w:r w:rsidR="0096732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64C3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D64C37">
              <w:rPr>
                <w:rFonts w:ascii="Arial" w:hAnsi="Arial" w:cs="Arial"/>
                <w:sz w:val="17"/>
                <w:szCs w:val="17"/>
              </w:rPr>
              <w:t>NO:    If expired, DO NOT SHIP</w:t>
            </w:r>
          </w:p>
        </w:tc>
      </w:tr>
      <w:tr w:rsidR="009E5587" w:rsidRPr="00D64C37" w14:paraId="22325F20" w14:textId="77777777" w:rsidTr="007A216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90462FF" w14:textId="77777777" w:rsidR="00205B23" w:rsidRPr="00D64C37" w:rsidRDefault="00205B23" w:rsidP="00CE2E69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569857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Order fulfilled by:</w:t>
            </w:r>
          </w:p>
        </w:tc>
        <w:tc>
          <w:tcPr>
            <w:tcW w:w="5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1F3B4A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Date:</w:t>
            </w:r>
          </w:p>
        </w:tc>
      </w:tr>
      <w:tr w:rsidR="009E5587" w:rsidRPr="00D64C37" w14:paraId="46913452" w14:textId="77777777" w:rsidTr="007A216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780EEB" w14:textId="77777777" w:rsidR="00205B23" w:rsidRPr="00D64C37" w:rsidRDefault="00205B23" w:rsidP="00CE2E69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E0FB00" w14:textId="5EF2D781" w:rsidR="00205B23" w:rsidRPr="00D64C37" w:rsidRDefault="00205B23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PCD</w:t>
            </w:r>
            <w:r w:rsidR="005B2657">
              <w:rPr>
                <w:rFonts w:ascii="Arial" w:hAnsi="Arial" w:cs="Arial"/>
                <w:sz w:val="17"/>
                <w:szCs w:val="17"/>
              </w:rPr>
              <w:t>/TP</w:t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shipped to (location):</w:t>
            </w:r>
          </w:p>
        </w:tc>
        <w:tc>
          <w:tcPr>
            <w:tcW w:w="5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0A2097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5587" w:rsidRPr="00D64C37" w14:paraId="58A87037" w14:textId="77777777" w:rsidTr="007A216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B91041B" w14:textId="77777777" w:rsidR="00205B23" w:rsidRPr="00D64C37" w:rsidRDefault="00205B23" w:rsidP="00CE2E69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57633E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Shipp</w:t>
            </w:r>
            <w:r>
              <w:rPr>
                <w:rFonts w:ascii="Arial" w:hAnsi="Arial" w:cs="Arial"/>
                <w:sz w:val="17"/>
                <w:szCs w:val="17"/>
              </w:rPr>
              <w:t>ed</w:t>
            </w:r>
            <w:r w:rsidRPr="00D64C37">
              <w:rPr>
                <w:rFonts w:ascii="Arial" w:hAnsi="Arial" w:cs="Arial"/>
                <w:sz w:val="17"/>
                <w:szCs w:val="17"/>
              </w:rPr>
              <w:t xml:space="preserve"> by:</w:t>
            </w:r>
          </w:p>
        </w:tc>
        <w:tc>
          <w:tcPr>
            <w:tcW w:w="5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86F66C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Date:</w:t>
            </w:r>
          </w:p>
        </w:tc>
      </w:tr>
      <w:tr w:rsidR="009E5587" w:rsidRPr="00D64C37" w14:paraId="0D054FB6" w14:textId="77777777" w:rsidTr="007A2165">
        <w:trPr>
          <w:trHeight w:val="5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E5C5CC" w14:textId="77777777" w:rsidR="00205B23" w:rsidRPr="00D64C37" w:rsidRDefault="00205B23" w:rsidP="00CE2E69">
            <w:pPr>
              <w:rPr>
                <w:rFonts w:ascii="Arial" w:hAnsi="Arial" w:cs="Arial"/>
              </w:rPr>
            </w:pPr>
          </w:p>
        </w:tc>
        <w:tc>
          <w:tcPr>
            <w:tcW w:w="955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E1F875" w14:textId="77777777" w:rsidR="00205B23" w:rsidRPr="00C47908" w:rsidRDefault="00205B23" w:rsidP="00CE2E69">
            <w:pPr>
              <w:rPr>
                <w:rFonts w:ascii="Arial" w:hAnsi="Arial" w:cs="Arial"/>
                <w:color w:val="FFFFFF" w:themeColor="background1"/>
                <w:sz w:val="6"/>
                <w:szCs w:val="17"/>
              </w:rPr>
            </w:pPr>
          </w:p>
        </w:tc>
      </w:tr>
      <w:tr w:rsidR="009E5587" w:rsidRPr="00D64C37" w14:paraId="7187E7A8" w14:textId="77777777" w:rsidTr="007A2165">
        <w:trPr>
          <w:trHeight w:val="376"/>
        </w:trPr>
        <w:tc>
          <w:tcPr>
            <w:tcW w:w="124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FCFBD3B" w14:textId="77777777" w:rsidR="00205B23" w:rsidRPr="00D64C37" w:rsidRDefault="00205B23" w:rsidP="00CE2E69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9B382D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>Order released by:</w:t>
            </w:r>
          </w:p>
        </w:tc>
        <w:tc>
          <w:tcPr>
            <w:tcW w:w="59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C71BF3" w14:textId="77777777" w:rsidR="00205B23" w:rsidRPr="00D64C37" w:rsidRDefault="00205B23" w:rsidP="00CE2E69">
            <w:pPr>
              <w:rPr>
                <w:rFonts w:ascii="Arial" w:hAnsi="Arial" w:cs="Arial"/>
                <w:sz w:val="17"/>
                <w:szCs w:val="17"/>
              </w:rPr>
            </w:pPr>
            <w:r w:rsidRPr="00D64C3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Date:</w:t>
            </w:r>
          </w:p>
        </w:tc>
      </w:tr>
    </w:tbl>
    <w:p w14:paraId="05CF0296" w14:textId="77777777" w:rsidR="004A554C" w:rsidRPr="00D64C37" w:rsidRDefault="004A554C">
      <w:pPr>
        <w:spacing w:line="240" w:lineRule="auto"/>
        <w:rPr>
          <w:rFonts w:ascii="Arial" w:hAnsi="Arial" w:cs="Arial"/>
          <w:sz w:val="2"/>
          <w:szCs w:val="2"/>
        </w:rPr>
      </w:pPr>
    </w:p>
    <w:sectPr w:rsidR="004A554C" w:rsidRPr="00D64C37" w:rsidSect="009E5587">
      <w:headerReference w:type="default" r:id="rId10"/>
      <w:footerReference w:type="default" r:id="rId11"/>
      <w:pgSz w:w="12240" w:h="15840"/>
      <w:pgMar w:top="1440" w:right="630" w:bottom="81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F968" w14:textId="77777777" w:rsidR="00967323" w:rsidRDefault="00967323" w:rsidP="00C647DA">
      <w:pPr>
        <w:spacing w:after="0" w:line="240" w:lineRule="auto"/>
      </w:pPr>
      <w:r>
        <w:separator/>
      </w:r>
    </w:p>
  </w:endnote>
  <w:endnote w:type="continuationSeparator" w:id="0">
    <w:p w14:paraId="7DD366CF" w14:textId="77777777" w:rsidR="00967323" w:rsidRDefault="00967323" w:rsidP="00C6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FC06" w14:textId="280D91ED" w:rsidR="00351544" w:rsidRDefault="00351544" w:rsidP="006E19A1">
    <w:pPr>
      <w:pStyle w:val="Footer"/>
      <w:tabs>
        <w:tab w:val="clear" w:pos="4680"/>
        <w:tab w:val="clear" w:pos="9360"/>
        <w:tab w:val="left" w:pos="900"/>
        <w:tab w:val="left" w:pos="9810"/>
      </w:tabs>
      <w:ind w:left="990" w:hanging="27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MC_Number  \* MERGEFORMAT </w:instrText>
    </w:r>
    <w:r>
      <w:rPr>
        <w:rFonts w:ascii="Arial" w:hAnsi="Arial" w:cs="Arial"/>
        <w:sz w:val="16"/>
        <w:szCs w:val="16"/>
      </w:rPr>
      <w:fldChar w:fldCharType="separate"/>
    </w:r>
    <w:r w:rsidR="007A2165">
      <w:rPr>
        <w:rFonts w:ascii="Arial" w:hAnsi="Arial" w:cs="Arial"/>
        <w:sz w:val="16"/>
        <w:szCs w:val="16"/>
      </w:rPr>
      <w:t>FRM1026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Rev.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MC_Revision  \* MERGEFORMAT </w:instrText>
    </w:r>
    <w:r>
      <w:rPr>
        <w:rFonts w:ascii="Arial" w:hAnsi="Arial" w:cs="Arial"/>
        <w:sz w:val="16"/>
        <w:szCs w:val="16"/>
      </w:rPr>
      <w:fldChar w:fldCharType="separate"/>
    </w:r>
    <w:r w:rsidR="007A216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</w:p>
  <w:p w14:paraId="431E3AC9" w14:textId="5E2C1D34" w:rsidR="00351544" w:rsidRPr="009E5587" w:rsidRDefault="00351544" w:rsidP="008B07C6">
    <w:pPr>
      <w:pStyle w:val="Footer"/>
      <w:jc w:val="center"/>
      <w:rPr>
        <w:rFonts w:ascii="Arial" w:hAnsi="Arial" w:cs="Arial"/>
        <w:sz w:val="16"/>
        <w:szCs w:val="16"/>
      </w:rPr>
    </w:pPr>
    <w:r w:rsidRPr="009E5587">
      <w:rPr>
        <w:rFonts w:ascii="Arial" w:hAnsi="Arial" w:cs="Arial"/>
        <w:sz w:val="16"/>
        <w:szCs w:val="16"/>
      </w:rPr>
      <w:t xml:space="preserve">Printed: </w:t>
    </w:r>
    <w:r w:rsidRPr="009E5587">
      <w:rPr>
        <w:rFonts w:ascii="Arial" w:hAnsi="Arial" w:cs="Arial"/>
        <w:sz w:val="16"/>
        <w:szCs w:val="16"/>
      </w:rPr>
      <w:fldChar w:fldCharType="begin"/>
    </w:r>
    <w:r w:rsidRPr="009E5587">
      <w:rPr>
        <w:rFonts w:ascii="Arial" w:hAnsi="Arial" w:cs="Arial"/>
        <w:sz w:val="16"/>
        <w:szCs w:val="16"/>
      </w:rPr>
      <w:instrText xml:space="preserve"> DATE  \@ "dd MMM yyyy"  \* MERGEFORMAT </w:instrText>
    </w:r>
    <w:r w:rsidRPr="009E5587">
      <w:rPr>
        <w:rFonts w:ascii="Arial" w:hAnsi="Arial" w:cs="Arial"/>
        <w:sz w:val="16"/>
        <w:szCs w:val="16"/>
      </w:rPr>
      <w:fldChar w:fldCharType="separate"/>
    </w:r>
    <w:r w:rsidR="005E30FC">
      <w:rPr>
        <w:rFonts w:ascii="Arial" w:hAnsi="Arial" w:cs="Arial"/>
        <w:noProof/>
        <w:sz w:val="16"/>
        <w:szCs w:val="16"/>
      </w:rPr>
      <w:t>15 Sep 2020</w:t>
    </w:r>
    <w:r w:rsidRPr="009E5587">
      <w:rPr>
        <w:rFonts w:ascii="Arial" w:hAnsi="Arial" w:cs="Arial"/>
        <w:sz w:val="16"/>
        <w:szCs w:val="16"/>
      </w:rPr>
      <w:fldChar w:fldCharType="end"/>
    </w:r>
    <w:r w:rsidRPr="009E5587">
      <w:rPr>
        <w:rFonts w:ascii="Arial" w:hAnsi="Arial" w:cs="Arial"/>
        <w:sz w:val="16"/>
        <w:szCs w:val="16"/>
      </w:rPr>
      <w:t xml:space="preserve"> </w:t>
    </w:r>
    <w:r w:rsidRPr="009E5587">
      <w:rPr>
        <w:rFonts w:ascii="Arial" w:hAnsi="Arial" w:cs="Arial"/>
        <w:sz w:val="16"/>
        <w:szCs w:val="16"/>
      </w:rPr>
      <w:fldChar w:fldCharType="begin"/>
    </w:r>
    <w:r w:rsidRPr="009E5587">
      <w:rPr>
        <w:rFonts w:ascii="Arial" w:hAnsi="Arial" w:cs="Arial"/>
        <w:sz w:val="16"/>
        <w:szCs w:val="16"/>
      </w:rPr>
      <w:instrText xml:space="preserve"> DATE  \@ "h:mm am/pm"  \* MERGEFORMAT </w:instrText>
    </w:r>
    <w:r w:rsidRPr="009E5587">
      <w:rPr>
        <w:rFonts w:ascii="Arial" w:hAnsi="Arial" w:cs="Arial"/>
        <w:sz w:val="16"/>
        <w:szCs w:val="16"/>
      </w:rPr>
      <w:fldChar w:fldCharType="separate"/>
    </w:r>
    <w:r w:rsidR="005E30FC">
      <w:rPr>
        <w:rFonts w:ascii="Arial" w:hAnsi="Arial" w:cs="Arial"/>
        <w:noProof/>
        <w:sz w:val="16"/>
        <w:szCs w:val="16"/>
      </w:rPr>
      <w:t>12:00 PM</w:t>
    </w:r>
    <w:r w:rsidRPr="009E5587">
      <w:rPr>
        <w:rFonts w:ascii="Arial" w:hAnsi="Arial" w:cs="Arial"/>
        <w:sz w:val="16"/>
        <w:szCs w:val="16"/>
      </w:rPr>
      <w:fldChar w:fldCharType="end"/>
    </w:r>
  </w:p>
  <w:p w14:paraId="79C20B3B" w14:textId="77777777" w:rsidR="00351544" w:rsidRPr="009E5587" w:rsidRDefault="00351544" w:rsidP="008B07C6">
    <w:pPr>
      <w:pStyle w:val="Footer"/>
      <w:tabs>
        <w:tab w:val="left" w:pos="7830"/>
        <w:tab w:val="left" w:pos="8010"/>
      </w:tabs>
      <w:jc w:val="center"/>
      <w:rPr>
        <w:rFonts w:ascii="Arial" w:eastAsia="Calibri" w:hAnsi="Arial" w:cs="Arial"/>
        <w:sz w:val="12"/>
        <w:szCs w:val="12"/>
      </w:rPr>
    </w:pPr>
    <w:r w:rsidRPr="009E5587">
      <w:rPr>
        <w:rFonts w:ascii="Arial" w:eastAsia="Calibri" w:hAnsi="Arial" w:cs="Arial"/>
        <w:sz w:val="12"/>
        <w:szCs w:val="12"/>
      </w:rPr>
      <w:t>All rights reserved. No part of this document shall be reproduced, stored in a retrieval system, or transmitted by any means,</w:t>
    </w:r>
  </w:p>
  <w:p w14:paraId="2435CAF3" w14:textId="77777777" w:rsidR="00351544" w:rsidRPr="009E5587" w:rsidRDefault="00351544" w:rsidP="008B07C6">
    <w:pPr>
      <w:pStyle w:val="Footer"/>
      <w:tabs>
        <w:tab w:val="left" w:pos="7200"/>
      </w:tabs>
      <w:jc w:val="center"/>
      <w:rPr>
        <w:rFonts w:ascii="Arial" w:eastAsia="Calibri" w:hAnsi="Arial" w:cs="Arial"/>
        <w:sz w:val="12"/>
        <w:szCs w:val="12"/>
      </w:rPr>
    </w:pPr>
    <w:r w:rsidRPr="009E5587">
      <w:rPr>
        <w:rFonts w:ascii="Arial" w:eastAsia="Calibri" w:hAnsi="Arial" w:cs="Arial"/>
        <w:sz w:val="12"/>
        <w:szCs w:val="12"/>
      </w:rPr>
      <w:t>electronic, mechanical, or otherwise, without written permission from Nelson Laboratories, LLC.</w:t>
    </w:r>
  </w:p>
  <w:p w14:paraId="3EB79123" w14:textId="16E5AF9D" w:rsidR="00351544" w:rsidRPr="009E5587" w:rsidRDefault="00351544" w:rsidP="008B07C6">
    <w:pPr>
      <w:pStyle w:val="Footer"/>
      <w:jc w:val="center"/>
      <w:rPr>
        <w:rFonts w:ascii="Arial" w:hAnsi="Arial" w:cs="Arial"/>
        <w:sz w:val="16"/>
        <w:szCs w:val="16"/>
      </w:rPr>
    </w:pPr>
    <w:r w:rsidRPr="009E5587">
      <w:rPr>
        <w:rFonts w:ascii="Arial" w:eastAsia="Calibri" w:hAnsi="Arial" w:cs="Arial"/>
        <w:sz w:val="12"/>
        <w:szCs w:val="12"/>
      </w:rPr>
      <w:t>©20</w:t>
    </w:r>
    <w:r w:rsidR="007A2165">
      <w:rPr>
        <w:rFonts w:ascii="Arial" w:eastAsia="Calibri" w:hAnsi="Arial" w:cs="Arial"/>
        <w:sz w:val="12"/>
        <w:szCs w:val="12"/>
      </w:rPr>
      <w:t>20</w:t>
    </w:r>
    <w:r w:rsidRPr="009E5587">
      <w:rPr>
        <w:rFonts w:ascii="Arial" w:eastAsia="Calibri" w:hAnsi="Arial" w:cs="Arial"/>
        <w:sz w:val="12"/>
        <w:szCs w:val="12"/>
      </w:rPr>
      <w:t xml:space="preserve"> by Nelson Laboratories, LLC</w:t>
    </w:r>
  </w:p>
  <w:p w14:paraId="2347C2C9" w14:textId="77777777" w:rsidR="00351544" w:rsidRPr="009E5587" w:rsidRDefault="00351544" w:rsidP="008B07C6">
    <w:pPr>
      <w:pStyle w:val="Footer"/>
      <w:jc w:val="right"/>
      <w:rPr>
        <w:rFonts w:ascii="Arial" w:hAnsi="Arial" w:cs="Arial"/>
      </w:rPr>
    </w:pPr>
    <w:r w:rsidRPr="009E5587">
      <w:rPr>
        <w:rFonts w:ascii="Arial" w:hAnsi="Arial" w:cs="Arial"/>
        <w:sz w:val="16"/>
        <w:szCs w:val="16"/>
      </w:rPr>
      <w:t xml:space="preserve">Page </w:t>
    </w:r>
    <w:r w:rsidRPr="009E5587">
      <w:rPr>
        <w:rFonts w:ascii="Arial" w:hAnsi="Arial" w:cs="Arial"/>
        <w:sz w:val="16"/>
        <w:szCs w:val="16"/>
      </w:rPr>
      <w:fldChar w:fldCharType="begin"/>
    </w:r>
    <w:r w:rsidRPr="009E5587">
      <w:rPr>
        <w:rFonts w:ascii="Arial" w:hAnsi="Arial" w:cs="Arial"/>
        <w:sz w:val="16"/>
        <w:szCs w:val="16"/>
      </w:rPr>
      <w:instrText xml:space="preserve"> PAGE  \* Arabic  \* MERGEFORMAT </w:instrText>
    </w:r>
    <w:r w:rsidRPr="009E5587">
      <w:rPr>
        <w:rFonts w:ascii="Arial" w:hAnsi="Arial" w:cs="Arial"/>
        <w:sz w:val="16"/>
        <w:szCs w:val="16"/>
      </w:rPr>
      <w:fldChar w:fldCharType="separate"/>
    </w:r>
    <w:r w:rsidR="00D30CC9">
      <w:rPr>
        <w:rFonts w:ascii="Arial" w:hAnsi="Arial" w:cs="Arial"/>
        <w:noProof/>
        <w:sz w:val="16"/>
        <w:szCs w:val="16"/>
      </w:rPr>
      <w:t>1</w:t>
    </w:r>
    <w:r w:rsidRPr="009E5587">
      <w:rPr>
        <w:rFonts w:ascii="Arial" w:hAnsi="Arial" w:cs="Arial"/>
        <w:sz w:val="16"/>
        <w:szCs w:val="16"/>
      </w:rPr>
      <w:fldChar w:fldCharType="end"/>
    </w:r>
    <w:r w:rsidRPr="009E5587">
      <w:rPr>
        <w:rFonts w:ascii="Arial" w:hAnsi="Arial" w:cs="Arial"/>
        <w:sz w:val="16"/>
        <w:szCs w:val="16"/>
      </w:rPr>
      <w:t xml:space="preserve"> of </w:t>
    </w:r>
    <w:r w:rsidRPr="009E5587">
      <w:rPr>
        <w:rFonts w:ascii="Arial" w:hAnsi="Arial" w:cs="Arial"/>
        <w:sz w:val="16"/>
        <w:szCs w:val="16"/>
      </w:rPr>
      <w:fldChar w:fldCharType="begin"/>
    </w:r>
    <w:r w:rsidRPr="009E5587">
      <w:rPr>
        <w:rFonts w:ascii="Arial" w:hAnsi="Arial" w:cs="Arial"/>
        <w:sz w:val="16"/>
        <w:szCs w:val="16"/>
      </w:rPr>
      <w:instrText xml:space="preserve"> NUMPAGES  \* Arabic  \* MERGEFORMAT </w:instrText>
    </w:r>
    <w:r w:rsidRPr="009E5587">
      <w:rPr>
        <w:rFonts w:ascii="Arial" w:hAnsi="Arial" w:cs="Arial"/>
        <w:sz w:val="16"/>
        <w:szCs w:val="16"/>
      </w:rPr>
      <w:fldChar w:fldCharType="separate"/>
    </w:r>
    <w:r w:rsidR="00D30CC9">
      <w:rPr>
        <w:rFonts w:ascii="Arial" w:hAnsi="Arial" w:cs="Arial"/>
        <w:noProof/>
        <w:sz w:val="16"/>
        <w:szCs w:val="16"/>
      </w:rPr>
      <w:t>2</w:t>
    </w:r>
    <w:r w:rsidRPr="009E558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9351" w14:textId="77777777" w:rsidR="00967323" w:rsidRDefault="00967323" w:rsidP="00C647DA">
      <w:pPr>
        <w:spacing w:after="0" w:line="240" w:lineRule="auto"/>
      </w:pPr>
      <w:r>
        <w:separator/>
      </w:r>
    </w:p>
  </w:footnote>
  <w:footnote w:type="continuationSeparator" w:id="0">
    <w:p w14:paraId="26ACE561" w14:textId="77777777" w:rsidR="00967323" w:rsidRDefault="00967323" w:rsidP="00C6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6156" w14:textId="2CD21308" w:rsidR="00351544" w:rsidRDefault="005E30FC" w:rsidP="00C647DA">
    <w:pPr>
      <w:pStyle w:val="Header"/>
      <w:tabs>
        <w:tab w:val="clear" w:pos="4680"/>
        <w:tab w:val="clear" w:pos="9360"/>
        <w:tab w:val="left" w:pos="60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ED6FE0" wp14:editId="38BFB00F">
              <wp:simplePos x="0" y="0"/>
              <wp:positionH relativeFrom="page">
                <wp:posOffset>2362835</wp:posOffset>
              </wp:positionH>
              <wp:positionV relativeFrom="page">
                <wp:posOffset>333375</wp:posOffset>
              </wp:positionV>
              <wp:extent cx="2724150" cy="390525"/>
              <wp:effectExtent l="635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E6D4B" w14:textId="77777777" w:rsidR="00351544" w:rsidRDefault="00351544" w:rsidP="009E5587">
                          <w:pPr>
                            <w:spacing w:after="0" w:line="240" w:lineRule="auto"/>
                            <w:ind w:left="20" w:right="-20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4051"/>
                              <w:sz w:val="28"/>
                              <w:szCs w:val="28"/>
                            </w:rPr>
                            <w:t>SUPPLY ORDER FORM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D6FE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86.05pt;margin-top:26.25pt;width:214.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" filled="f" stroked="f">
              <v:textbox inset="0,0,0,0">
                <w:txbxContent>
                  <w:p w14:paraId="1C4E6D4B" w14:textId="77777777" w:rsidR="00351544" w:rsidRDefault="00351544" w:rsidP="009E5587">
                    <w:pPr>
                      <w:spacing w:after="0" w:line="240" w:lineRule="auto"/>
                      <w:ind w:left="20" w:right="-20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354051"/>
                        <w:sz w:val="28"/>
                        <w:szCs w:val="28"/>
                      </w:rPr>
                      <w:t>SUPPLY ORDER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E998FA" wp14:editId="50F89F3D">
              <wp:simplePos x="0" y="0"/>
              <wp:positionH relativeFrom="page">
                <wp:posOffset>5438775</wp:posOffset>
              </wp:positionH>
              <wp:positionV relativeFrom="page">
                <wp:posOffset>228600</wp:posOffset>
              </wp:positionV>
              <wp:extent cx="1889125" cy="619125"/>
              <wp:effectExtent l="9525" t="9525" r="6350" b="952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619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82D5A56" w14:textId="77777777" w:rsidR="00351544" w:rsidRDefault="00351544" w:rsidP="009E5587">
                          <w:pPr>
                            <w:spacing w:before="8" w:after="0" w:line="178" w:lineRule="exact"/>
                            <w:ind w:right="-1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54051"/>
                              <w:spacing w:val="-1"/>
                              <w:sz w:val="16"/>
                              <w:szCs w:val="16"/>
                            </w:rPr>
                            <w:t>ORDER NUMBER</w:t>
                          </w:r>
                        </w:p>
                        <w:p w14:paraId="7EEF82DC" w14:textId="77777777" w:rsidR="00351544" w:rsidRDefault="00351544" w:rsidP="00C647DA">
                          <w:pPr>
                            <w:spacing w:after="0" w:line="240" w:lineRule="auto"/>
                            <w:ind w:left="20" w:right="-4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54051"/>
                              <w:spacing w:val="-1"/>
                              <w:sz w:val="16"/>
                              <w:szCs w:val="16"/>
                            </w:rPr>
                            <w:t>(Office Use Only)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998FA" id="Text Box 13" o:spid="_x0000_s1027" type="#_x0000_t202" style="position:absolute;margin-left:428.25pt;margin-top:18pt;width:148.7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" filled="f">
              <v:textbox inset="0,0,0,0">
                <w:txbxContent>
                  <w:p w14:paraId="782D5A56" w14:textId="77777777" w:rsidR="00351544" w:rsidRDefault="00351544" w:rsidP="009E5587">
                    <w:pPr>
                      <w:spacing w:before="8" w:after="0" w:line="178" w:lineRule="exact"/>
                      <w:ind w:right="-1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54051"/>
                        <w:spacing w:val="-1"/>
                        <w:sz w:val="16"/>
                        <w:szCs w:val="16"/>
                      </w:rPr>
                      <w:t>ORDER NUMBER</w:t>
                    </w:r>
                  </w:p>
                  <w:p w14:paraId="7EEF82DC" w14:textId="77777777" w:rsidR="00351544" w:rsidRDefault="00351544" w:rsidP="00C647DA">
                    <w:pPr>
                      <w:spacing w:after="0" w:line="240" w:lineRule="auto"/>
                      <w:ind w:left="20" w:right="-4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54051"/>
                        <w:spacing w:val="-1"/>
                        <w:sz w:val="16"/>
                        <w:szCs w:val="16"/>
                      </w:rPr>
                      <w:t>(Office Use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1544">
      <w:rPr>
        <w:noProof/>
      </w:rPr>
      <w:drawing>
        <wp:inline distT="0" distB="0" distL="0" distR="0" wp14:anchorId="108635E7" wp14:editId="07CE9C4A">
          <wp:extent cx="1813560" cy="4413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001" cy="44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21F52" w14:textId="77777777" w:rsidR="00351544" w:rsidRPr="009E5587" w:rsidRDefault="00351544" w:rsidP="00C647DA">
    <w:pPr>
      <w:pStyle w:val="Header"/>
      <w:tabs>
        <w:tab w:val="clear" w:pos="4680"/>
        <w:tab w:val="clear" w:pos="9360"/>
        <w:tab w:val="left" w:pos="6076"/>
      </w:tabs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CULV4XTLglvSCTF4bZAUxWdv5pRhZzHhk/sUCopodPMm6dMrCwqWiFNy60IYpKQ1lVNKTrazBqbpE6DrZAE8Q==" w:salt="R8lML2kRKqUfRJM9CR45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DA"/>
    <w:rsid w:val="00014F19"/>
    <w:rsid w:val="00025586"/>
    <w:rsid w:val="00045479"/>
    <w:rsid w:val="00052132"/>
    <w:rsid w:val="000636A2"/>
    <w:rsid w:val="00075EFF"/>
    <w:rsid w:val="000A30AD"/>
    <w:rsid w:val="000C44A2"/>
    <w:rsid w:val="000D51FE"/>
    <w:rsid w:val="000E6360"/>
    <w:rsid w:val="000F5D89"/>
    <w:rsid w:val="00105BAB"/>
    <w:rsid w:val="001569E8"/>
    <w:rsid w:val="0015759B"/>
    <w:rsid w:val="00173EA3"/>
    <w:rsid w:val="00182F37"/>
    <w:rsid w:val="00183910"/>
    <w:rsid w:val="0019163C"/>
    <w:rsid w:val="001A5074"/>
    <w:rsid w:val="001D06F8"/>
    <w:rsid w:val="001D6EE0"/>
    <w:rsid w:val="001D7079"/>
    <w:rsid w:val="001F14F5"/>
    <w:rsid w:val="00201097"/>
    <w:rsid w:val="00205B23"/>
    <w:rsid w:val="00250841"/>
    <w:rsid w:val="002521F2"/>
    <w:rsid w:val="0025701A"/>
    <w:rsid w:val="00287A10"/>
    <w:rsid w:val="002F6BA8"/>
    <w:rsid w:val="002F7D28"/>
    <w:rsid w:val="00302953"/>
    <w:rsid w:val="003134D5"/>
    <w:rsid w:val="00321DA9"/>
    <w:rsid w:val="00335B50"/>
    <w:rsid w:val="00351544"/>
    <w:rsid w:val="0039796E"/>
    <w:rsid w:val="003D2B4E"/>
    <w:rsid w:val="003D7EC9"/>
    <w:rsid w:val="003E4118"/>
    <w:rsid w:val="003E6C46"/>
    <w:rsid w:val="003F0E0C"/>
    <w:rsid w:val="003F7A6D"/>
    <w:rsid w:val="004241EE"/>
    <w:rsid w:val="004527D5"/>
    <w:rsid w:val="00466C3F"/>
    <w:rsid w:val="00471112"/>
    <w:rsid w:val="004818C1"/>
    <w:rsid w:val="00482EE8"/>
    <w:rsid w:val="0049216B"/>
    <w:rsid w:val="00495BDA"/>
    <w:rsid w:val="00496288"/>
    <w:rsid w:val="004A554C"/>
    <w:rsid w:val="004C3888"/>
    <w:rsid w:val="004D3C1A"/>
    <w:rsid w:val="004D3D03"/>
    <w:rsid w:val="00524580"/>
    <w:rsid w:val="005576F3"/>
    <w:rsid w:val="00565B40"/>
    <w:rsid w:val="005A22CC"/>
    <w:rsid w:val="005B2657"/>
    <w:rsid w:val="005B60AC"/>
    <w:rsid w:val="005C1788"/>
    <w:rsid w:val="005C20B7"/>
    <w:rsid w:val="005C7726"/>
    <w:rsid w:val="005E30FC"/>
    <w:rsid w:val="005F3021"/>
    <w:rsid w:val="005F55E1"/>
    <w:rsid w:val="00600190"/>
    <w:rsid w:val="00600A6D"/>
    <w:rsid w:val="00634B90"/>
    <w:rsid w:val="00636AD7"/>
    <w:rsid w:val="00686871"/>
    <w:rsid w:val="0069473F"/>
    <w:rsid w:val="006A513F"/>
    <w:rsid w:val="006B1ED9"/>
    <w:rsid w:val="006B3772"/>
    <w:rsid w:val="006E19A1"/>
    <w:rsid w:val="00707BEA"/>
    <w:rsid w:val="00730016"/>
    <w:rsid w:val="00756E05"/>
    <w:rsid w:val="0077093B"/>
    <w:rsid w:val="00785DEA"/>
    <w:rsid w:val="007A2165"/>
    <w:rsid w:val="007A430B"/>
    <w:rsid w:val="007D53EC"/>
    <w:rsid w:val="007F23C0"/>
    <w:rsid w:val="007F3E1B"/>
    <w:rsid w:val="007F4F15"/>
    <w:rsid w:val="0080414C"/>
    <w:rsid w:val="00821BAE"/>
    <w:rsid w:val="00845ABF"/>
    <w:rsid w:val="00875DE0"/>
    <w:rsid w:val="008839C1"/>
    <w:rsid w:val="00887654"/>
    <w:rsid w:val="008A42F8"/>
    <w:rsid w:val="008B07C6"/>
    <w:rsid w:val="008B1E11"/>
    <w:rsid w:val="008D50C7"/>
    <w:rsid w:val="008E2A20"/>
    <w:rsid w:val="008E3E81"/>
    <w:rsid w:val="008E786C"/>
    <w:rsid w:val="008F45E4"/>
    <w:rsid w:val="008F7147"/>
    <w:rsid w:val="009143BE"/>
    <w:rsid w:val="00931A87"/>
    <w:rsid w:val="0093210B"/>
    <w:rsid w:val="00943C14"/>
    <w:rsid w:val="00945188"/>
    <w:rsid w:val="00953AB1"/>
    <w:rsid w:val="00967323"/>
    <w:rsid w:val="0099072C"/>
    <w:rsid w:val="009E5587"/>
    <w:rsid w:val="00A27F1F"/>
    <w:rsid w:val="00A43F25"/>
    <w:rsid w:val="00A46FA8"/>
    <w:rsid w:val="00A92AA3"/>
    <w:rsid w:val="00AB04F1"/>
    <w:rsid w:val="00AB3C34"/>
    <w:rsid w:val="00AC4381"/>
    <w:rsid w:val="00AC7C21"/>
    <w:rsid w:val="00AE59B1"/>
    <w:rsid w:val="00AF4437"/>
    <w:rsid w:val="00B0319E"/>
    <w:rsid w:val="00B1172B"/>
    <w:rsid w:val="00B3437E"/>
    <w:rsid w:val="00B40213"/>
    <w:rsid w:val="00B52451"/>
    <w:rsid w:val="00B93209"/>
    <w:rsid w:val="00BF2245"/>
    <w:rsid w:val="00C10350"/>
    <w:rsid w:val="00C10770"/>
    <w:rsid w:val="00C10D8A"/>
    <w:rsid w:val="00C23202"/>
    <w:rsid w:val="00C41855"/>
    <w:rsid w:val="00C51708"/>
    <w:rsid w:val="00C647DA"/>
    <w:rsid w:val="00C67B59"/>
    <w:rsid w:val="00C703BE"/>
    <w:rsid w:val="00C7262A"/>
    <w:rsid w:val="00C82FCB"/>
    <w:rsid w:val="00C950C4"/>
    <w:rsid w:val="00CB3EFC"/>
    <w:rsid w:val="00CC4632"/>
    <w:rsid w:val="00CC6E5B"/>
    <w:rsid w:val="00CE2E69"/>
    <w:rsid w:val="00D30CC9"/>
    <w:rsid w:val="00D3184B"/>
    <w:rsid w:val="00D42E36"/>
    <w:rsid w:val="00D4341B"/>
    <w:rsid w:val="00D55735"/>
    <w:rsid w:val="00D57549"/>
    <w:rsid w:val="00D64C37"/>
    <w:rsid w:val="00D82E6D"/>
    <w:rsid w:val="00D83A47"/>
    <w:rsid w:val="00D9419E"/>
    <w:rsid w:val="00DA744B"/>
    <w:rsid w:val="00DC744B"/>
    <w:rsid w:val="00DE5B3E"/>
    <w:rsid w:val="00E02F4C"/>
    <w:rsid w:val="00E3059B"/>
    <w:rsid w:val="00E32867"/>
    <w:rsid w:val="00E42C53"/>
    <w:rsid w:val="00E47FC9"/>
    <w:rsid w:val="00E72E98"/>
    <w:rsid w:val="00E77354"/>
    <w:rsid w:val="00EA25DA"/>
    <w:rsid w:val="00EA3ACF"/>
    <w:rsid w:val="00EA5F78"/>
    <w:rsid w:val="00EB4B7D"/>
    <w:rsid w:val="00EC1070"/>
    <w:rsid w:val="00EC1453"/>
    <w:rsid w:val="00ED2C7A"/>
    <w:rsid w:val="00EF637D"/>
    <w:rsid w:val="00F07179"/>
    <w:rsid w:val="00F17853"/>
    <w:rsid w:val="00F26B81"/>
    <w:rsid w:val="00F50857"/>
    <w:rsid w:val="00F63CD3"/>
    <w:rsid w:val="00FB426A"/>
    <w:rsid w:val="00FD5A25"/>
    <w:rsid w:val="00FE6963"/>
    <w:rsid w:val="00FF184B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6D30C"/>
  <w15:docId w15:val="{A23B7963-AF69-46DF-B4DF-F1057DCA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D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D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DA"/>
  </w:style>
  <w:style w:type="paragraph" w:styleId="Footer">
    <w:name w:val="footer"/>
    <w:basedOn w:val="Normal"/>
    <w:link w:val="FooterChar"/>
    <w:unhideWhenUsed/>
    <w:rsid w:val="00C6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47DA"/>
  </w:style>
  <w:style w:type="paragraph" w:styleId="BalloonText">
    <w:name w:val="Balloon Text"/>
    <w:basedOn w:val="Normal"/>
    <w:link w:val="BalloonTextChar"/>
    <w:uiPriority w:val="99"/>
    <w:semiHidden/>
    <w:unhideWhenUsed/>
    <w:rsid w:val="00FF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210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B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ED9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F2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AC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rsid w:val="00C10350"/>
    <w:pPr>
      <w:widowControl/>
      <w:spacing w:after="0" w:line="240" w:lineRule="auto"/>
      <w:ind w:left="174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10350"/>
    <w:rPr>
      <w:rFonts w:ascii="Arial" w:hAnsi="Arial" w:cs="Arial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A9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lsonlabs.com/Test/Process-Challenge-De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OSupplies@nelsonlab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s.nelsonlabs.com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32F409-6F7A-4890-AD8E-E28A895FB25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Cortes</dc:creator>
  <cp:lastModifiedBy>Paul S. Huish</cp:lastModifiedBy>
  <cp:revision>2</cp:revision>
  <cp:lastPrinted>2020-08-26T15:49:00Z</cp:lastPrinted>
  <dcterms:created xsi:type="dcterms:W3CDTF">2020-09-15T18:01:00Z</dcterms:created>
  <dcterms:modified xsi:type="dcterms:W3CDTF">2020-09-15T18:01:00Z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SectionDepartment">
    <vt:lpwstr>EO Sterilization</vt:lpwstr>
  </property>
  <property fmtid="{D5CDD505-2E9C-101B-9397-08002B2CF9AE}" pid="3" name="MC_EffectiveDate">
    <vt:lpwstr>10 Sep 2020</vt:lpwstr>
  </property>
  <property fmtid="{D5CDD505-2E9C-101B-9397-08002B2CF9AE}" pid="4" name="MC_ReleaseDate">
    <vt:lpwstr>10 Sep 2020</vt:lpwstr>
  </property>
  <property fmtid="{D5CDD505-2E9C-101B-9397-08002B2CF9AE}" pid="5" name="MC_Revision">
    <vt:lpwstr>6</vt:lpwstr>
  </property>
  <property fmtid="{D5CDD505-2E9C-101B-9397-08002B2CF9AE}" pid="6" name="MC_ExpirationDate">
    <vt:lpwstr/>
  </property>
  <property fmtid="{D5CDD505-2E9C-101B-9397-08002B2CF9AE}" pid="7" name="MC_CreatedDate">
    <vt:lpwstr>26 Apr 2019</vt:lpwstr>
  </property>
  <property fmtid="{D5CDD505-2E9C-101B-9397-08002B2CF9AE}" pid="8" name="MC_Status">
    <vt:lpwstr>Release</vt:lpwstr>
  </property>
  <property fmtid="{D5CDD505-2E9C-101B-9397-08002B2CF9AE}" pid="9" name="MC_CF_Update Number">
    <vt:lpwstr>0</vt:lpwstr>
  </property>
  <property fmtid="{D5CDD505-2E9C-101B-9397-08002B2CF9AE}" pid="10" name="MC_NextReviewDate">
    <vt:lpwstr/>
  </property>
  <property fmtid="{D5CDD505-2E9C-101B-9397-08002B2CF9AE}" pid="11" name="MC_Owner">
    <vt:lpwstr>CLANG</vt:lpwstr>
  </property>
  <property fmtid="{D5CDD505-2E9C-101B-9397-08002B2CF9AE}" pid="12" name="MC_Title">
    <vt:lpwstr>Supply Order Form</vt:lpwstr>
  </property>
  <property fmtid="{D5CDD505-2E9C-101B-9397-08002B2CF9AE}" pid="13" name="MC_Notes">
    <vt:lpwstr>SOP0180
BIN0342 
Always let Maryanne Shew (Sales) know when this form updates</vt:lpwstr>
  </property>
  <property fmtid="{D5CDD505-2E9C-101B-9397-08002B2CF9AE}" pid="14" name="MC_Number">
    <vt:lpwstr>FRM1026</vt:lpwstr>
  </property>
  <property fmtid="{D5CDD505-2E9C-101B-9397-08002B2CF9AE}" pid="15" name="MC_Author">
    <vt:lpwstr>CLANG</vt:lpwstr>
  </property>
  <property fmtid="{D5CDD505-2E9C-101B-9397-08002B2CF9AE}" pid="16" name="MC_Vault">
    <vt:lpwstr>800-PFRM - RELEASE</vt:lpwstr>
  </property>
</Properties>
</file>